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E1DE" w14:textId="77777777" w:rsidR="001E68B1" w:rsidRDefault="001E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1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400"/>
        <w:gridCol w:w="2880"/>
      </w:tblGrid>
      <w:tr w:rsidR="001E68B1" w14:paraId="4AD63036" w14:textId="77777777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EAC503" w14:textId="77777777" w:rsidR="001E68B1" w:rsidRDefault="001E68B1">
            <w:pPr>
              <w:jc w:val="center"/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4C2E1" w14:textId="4E4EBF03" w:rsidR="001E68B1" w:rsidRDefault="00861CC3">
            <w:pPr>
              <w:jc w:val="center"/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 xml:space="preserve">Fiche d’inscription </w:t>
            </w:r>
            <w:r w:rsidR="00186943"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>2023</w:t>
            </w:r>
            <w:r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>-202</w:t>
            </w:r>
            <w:r w:rsidR="00186943"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0513D2" w14:textId="77777777" w:rsidR="001E68B1" w:rsidRDefault="001E68B1">
            <w:pPr>
              <w:jc w:val="center"/>
              <w:rPr>
                <w:rFonts w:ascii="Arial" w:eastAsia="Arial" w:hAnsi="Arial" w:cs="Arial"/>
                <w:b/>
                <w:color w:val="17365D"/>
                <w:sz w:val="28"/>
                <w:szCs w:val="28"/>
              </w:rPr>
            </w:pPr>
          </w:p>
        </w:tc>
      </w:tr>
    </w:tbl>
    <w:p w14:paraId="1604680E" w14:textId="77777777" w:rsidR="001E68B1" w:rsidRDefault="001E68B1">
      <w:pPr>
        <w:rPr>
          <w:rFonts w:ascii="Arial" w:eastAsia="Arial" w:hAnsi="Arial" w:cs="Arial"/>
          <w:b/>
          <w:color w:val="000000"/>
        </w:rPr>
      </w:pPr>
    </w:p>
    <w:p w14:paraId="42188BCC" w14:textId="77777777" w:rsidR="001E68B1" w:rsidRDefault="00861CC3">
      <w:pPr>
        <w:jc w:val="center"/>
        <w:rPr>
          <w:rFonts w:ascii="Calibri,Bold" w:eastAsia="Calibri,Bold" w:hAnsi="Calibri,Bold" w:cs="Calibri,Bold"/>
          <w:b/>
          <w:color w:val="17365D"/>
          <w:sz w:val="26"/>
          <w:szCs w:val="26"/>
        </w:rPr>
      </w:pPr>
      <w:r>
        <w:rPr>
          <w:rFonts w:ascii="Arial" w:eastAsia="Arial" w:hAnsi="Arial" w:cs="Arial"/>
          <w:b/>
          <w:color w:val="17365D"/>
        </w:rPr>
        <w:t xml:space="preserve">1. </w:t>
      </w:r>
      <w:r>
        <w:rPr>
          <w:rFonts w:ascii="Calibri,Bold" w:eastAsia="Calibri,Bold" w:hAnsi="Calibri,Bold" w:cs="Calibri,Bold"/>
          <w:b/>
          <w:color w:val="17365D"/>
          <w:sz w:val="26"/>
          <w:szCs w:val="26"/>
        </w:rPr>
        <w:t>Vos coordonnées</w:t>
      </w:r>
    </w:p>
    <w:p w14:paraId="42B7D91E" w14:textId="77777777" w:rsidR="001E68B1" w:rsidRDefault="001E68B1">
      <w:pPr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Style w:val="a0"/>
        <w:tblW w:w="106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6"/>
        <w:gridCol w:w="484"/>
        <w:gridCol w:w="594"/>
        <w:gridCol w:w="81"/>
        <w:gridCol w:w="279"/>
        <w:gridCol w:w="796"/>
        <w:gridCol w:w="250"/>
        <w:gridCol w:w="304"/>
        <w:gridCol w:w="1079"/>
        <w:gridCol w:w="1617"/>
        <w:gridCol w:w="31"/>
        <w:gridCol w:w="1587"/>
        <w:gridCol w:w="899"/>
        <w:gridCol w:w="1802"/>
      </w:tblGrid>
      <w:tr w:rsidR="001E68B1" w14:paraId="070FEB5E" w14:textId="77777777" w:rsidTr="007C245E">
        <w:trPr>
          <w:trHeight w:val="332"/>
        </w:trPr>
        <w:tc>
          <w:tcPr>
            <w:tcW w:w="826" w:type="dxa"/>
            <w:shd w:val="clear" w:color="auto" w:fill="auto"/>
            <w:vAlign w:val="bottom"/>
          </w:tcPr>
          <w:p w14:paraId="22111CBB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234" w:type="dxa"/>
            <w:gridSpan w:val="5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0587FAB1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4CA91A16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bottom"/>
          </w:tcPr>
          <w:p w14:paraId="0E5AAA44" w14:textId="77777777" w:rsidR="001E68B1" w:rsidRDefault="00861CC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1617" w:type="dxa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4742B83D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bottom"/>
          </w:tcPr>
          <w:p w14:paraId="65A2C537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N° de licence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(réabonnement)</w:t>
            </w:r>
          </w:p>
        </w:tc>
        <w:tc>
          <w:tcPr>
            <w:tcW w:w="1798" w:type="dxa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3074ACA4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E68B1" w14:paraId="22A69A49" w14:textId="77777777" w:rsidTr="007C245E">
        <w:trPr>
          <w:trHeight w:val="333"/>
        </w:trPr>
        <w:tc>
          <w:tcPr>
            <w:tcW w:w="826" w:type="dxa"/>
            <w:shd w:val="clear" w:color="auto" w:fill="auto"/>
            <w:vAlign w:val="bottom"/>
          </w:tcPr>
          <w:p w14:paraId="08C53C2F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Sexe :</w:t>
            </w:r>
          </w:p>
        </w:tc>
        <w:tc>
          <w:tcPr>
            <w:tcW w:w="1438" w:type="dxa"/>
            <w:gridSpan w:val="4"/>
            <w:tcBorders>
              <w:top w:val="dashed" w:sz="4" w:space="0" w:color="000000"/>
            </w:tcBorders>
            <w:shd w:val="clear" w:color="auto" w:fill="auto"/>
            <w:vAlign w:val="bottom"/>
          </w:tcPr>
          <w:p w14:paraId="11A2920C" w14:textId="77777777" w:rsidR="001E68B1" w:rsidRDefault="00C728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ebdings" w:eastAsia="Wingdings" w:hAnsi="Webdings" w:cs="Wingdings"/>
                <w:color w:val="000000"/>
                <w:sz w:val="22"/>
                <w:szCs w:val="22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</w:t>
            </w:r>
          </w:p>
        </w:tc>
        <w:tc>
          <w:tcPr>
            <w:tcW w:w="796" w:type="dxa"/>
            <w:tcBorders>
              <w:top w:val="dashed" w:sz="4" w:space="0" w:color="000000"/>
            </w:tcBorders>
            <w:shd w:val="clear" w:color="auto" w:fill="auto"/>
            <w:vAlign w:val="bottom"/>
          </w:tcPr>
          <w:p w14:paraId="24C987F7" w14:textId="77777777" w:rsidR="001E68B1" w:rsidRDefault="00C728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50" w:type="dxa"/>
            <w:shd w:val="clear" w:color="auto" w:fill="auto"/>
            <w:vAlign w:val="bottom"/>
          </w:tcPr>
          <w:p w14:paraId="6271CBA5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bottom"/>
          </w:tcPr>
          <w:p w14:paraId="429E6CA1" w14:textId="77777777" w:rsidR="001E68B1" w:rsidRDefault="00861CC3" w:rsidP="007C245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Age :</w:t>
            </w:r>
          </w:p>
        </w:tc>
        <w:tc>
          <w:tcPr>
            <w:tcW w:w="164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14:paraId="52BA47B6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shd w:val="clear" w:color="auto" w:fill="auto"/>
            <w:vAlign w:val="bottom"/>
          </w:tcPr>
          <w:p w14:paraId="4F5DE82F" w14:textId="77777777" w:rsidR="001E68B1" w:rsidRDefault="00861CC3" w:rsidP="007C245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de naissance :</w:t>
            </w:r>
          </w:p>
        </w:tc>
        <w:tc>
          <w:tcPr>
            <w:tcW w:w="1798" w:type="dxa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60A12F76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/         /</w:t>
            </w:r>
          </w:p>
        </w:tc>
      </w:tr>
      <w:tr w:rsidR="001E68B1" w14:paraId="4098BA6F" w14:textId="77777777" w:rsidTr="007C245E">
        <w:trPr>
          <w:trHeight w:val="333"/>
        </w:trPr>
        <w:tc>
          <w:tcPr>
            <w:tcW w:w="1904" w:type="dxa"/>
            <w:gridSpan w:val="3"/>
            <w:shd w:val="clear" w:color="auto" w:fill="auto"/>
            <w:vAlign w:val="bottom"/>
          </w:tcPr>
          <w:p w14:paraId="6C79A2E1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Adresse postale :</w:t>
            </w:r>
          </w:p>
        </w:tc>
        <w:tc>
          <w:tcPr>
            <w:tcW w:w="8721" w:type="dxa"/>
            <w:gridSpan w:val="11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116A9311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E68B1" w14:paraId="1B07E0FD" w14:textId="77777777" w:rsidTr="007C245E">
        <w:trPr>
          <w:trHeight w:val="333"/>
        </w:trPr>
        <w:tc>
          <w:tcPr>
            <w:tcW w:w="1904" w:type="dxa"/>
            <w:gridSpan w:val="3"/>
            <w:shd w:val="clear" w:color="auto" w:fill="auto"/>
            <w:vAlign w:val="bottom"/>
          </w:tcPr>
          <w:p w14:paraId="3E350433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Code postal :</w:t>
            </w:r>
          </w:p>
        </w:tc>
        <w:tc>
          <w:tcPr>
            <w:tcW w:w="1710" w:type="dxa"/>
            <w:gridSpan w:val="5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12EEE422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 w14:paraId="71B2AA64" w14:textId="77777777" w:rsidR="001E68B1" w:rsidRDefault="00861CC3" w:rsidP="007C245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Ville :</w:t>
            </w:r>
          </w:p>
        </w:tc>
        <w:tc>
          <w:tcPr>
            <w:tcW w:w="5932" w:type="dxa"/>
            <w:gridSpan w:val="5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6E3FA773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72813" w14:paraId="51930E3B" w14:textId="77777777" w:rsidTr="007C245E">
        <w:trPr>
          <w:gridAfter w:val="2"/>
          <w:wAfter w:w="2701" w:type="dxa"/>
          <w:trHeight w:val="333"/>
        </w:trPr>
        <w:tc>
          <w:tcPr>
            <w:tcW w:w="1310" w:type="dxa"/>
            <w:gridSpan w:val="2"/>
            <w:shd w:val="clear" w:color="auto" w:fill="auto"/>
            <w:vAlign w:val="bottom"/>
          </w:tcPr>
          <w:p w14:paraId="184F0747" w14:textId="77777777" w:rsidR="00C72813" w:rsidRDefault="00C72813" w:rsidP="00C728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Téléphone :</w:t>
            </w:r>
          </w:p>
        </w:tc>
        <w:tc>
          <w:tcPr>
            <w:tcW w:w="675" w:type="dxa"/>
            <w:gridSpan w:val="2"/>
            <w:shd w:val="clear" w:color="auto" w:fill="auto"/>
            <w:vAlign w:val="bottom"/>
          </w:tcPr>
          <w:p w14:paraId="2AD6FF91" w14:textId="77777777" w:rsidR="00C72813" w:rsidRDefault="00C72813" w:rsidP="00C728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4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1517302D" w14:textId="77777777" w:rsidR="00C72813" w:rsidRDefault="00C72813" w:rsidP="00C728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4" w:type="dxa"/>
            <w:gridSpan w:val="4"/>
            <w:shd w:val="clear" w:color="auto" w:fill="auto"/>
            <w:vAlign w:val="bottom"/>
          </w:tcPr>
          <w:p w14:paraId="359FE14D" w14:textId="77777777" w:rsidR="00C72813" w:rsidRDefault="00C72813" w:rsidP="00C7281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72813" w14:paraId="7931AD60" w14:textId="77777777" w:rsidTr="007C245E">
        <w:trPr>
          <w:trHeight w:val="333"/>
        </w:trPr>
        <w:tc>
          <w:tcPr>
            <w:tcW w:w="1985" w:type="dxa"/>
            <w:gridSpan w:val="4"/>
            <w:shd w:val="clear" w:color="auto" w:fill="auto"/>
            <w:vAlign w:val="bottom"/>
          </w:tcPr>
          <w:p w14:paraId="1195BD4F" w14:textId="37069256" w:rsidR="00C72813" w:rsidRDefault="007C245E" w:rsidP="007C245E">
            <w:pPr>
              <w:ind w:right="48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Mail</w:t>
            </w:r>
            <w:r w:rsidR="00C7281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8644" w:type="dxa"/>
            <w:gridSpan w:val="10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388C4B4D" w14:textId="77777777" w:rsidR="00C72813" w:rsidRDefault="00C72813" w:rsidP="00C728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72813" w14:paraId="68F944D8" w14:textId="77777777" w:rsidTr="007C245E">
        <w:trPr>
          <w:trHeight w:val="309"/>
        </w:trPr>
        <w:tc>
          <w:tcPr>
            <w:tcW w:w="10625" w:type="dxa"/>
            <w:gridSpan w:val="14"/>
            <w:shd w:val="clear" w:color="auto" w:fill="auto"/>
            <w:vAlign w:val="center"/>
          </w:tcPr>
          <w:p w14:paraId="01D52501" w14:textId="77777777" w:rsidR="00C72813" w:rsidRDefault="00C72813" w:rsidP="00C728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</w:t>
            </w:r>
            <w:r>
              <w:rPr>
                <w:rFonts w:ascii="Calibri,Bold" w:eastAsia="Calibri,Bold" w:hAnsi="Calibri,Bold" w:cs="Calibri,Bold"/>
                <w:b/>
                <w:sz w:val="18"/>
                <w:szCs w:val="18"/>
              </w:rPr>
              <w:t xml:space="preserve">Obligatoire pour recevoir la licence.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Elle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,Italic" w:eastAsia="Calibri,Italic" w:hAnsi="Calibri,Italic" w:cs="Calibri,Italic"/>
                <w:i/>
                <w:color w:val="000000"/>
                <w:sz w:val="16"/>
                <w:szCs w:val="16"/>
              </w:rPr>
              <w:t>nous servira aussi à vous communiquer toute information sur la vie du club)</w:t>
            </w:r>
          </w:p>
        </w:tc>
      </w:tr>
      <w:tr w:rsidR="00C72813" w14:paraId="61390A6E" w14:textId="77777777" w:rsidTr="007C245E">
        <w:trPr>
          <w:trHeight w:val="309"/>
        </w:trPr>
        <w:tc>
          <w:tcPr>
            <w:tcW w:w="10625" w:type="dxa"/>
            <w:gridSpan w:val="14"/>
            <w:shd w:val="clear" w:color="auto" w:fill="auto"/>
            <w:vAlign w:val="center"/>
          </w:tcPr>
          <w:p w14:paraId="3DD2F620" w14:textId="77777777" w:rsidR="00C72813" w:rsidRDefault="00C72813" w:rsidP="00C728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 mineur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 Nom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et prénom du tuteur : </w:t>
            </w:r>
          </w:p>
        </w:tc>
      </w:tr>
    </w:tbl>
    <w:p w14:paraId="645211E0" w14:textId="77777777" w:rsidR="001E68B1" w:rsidRDefault="001E68B1">
      <w:pPr>
        <w:rPr>
          <w:rFonts w:ascii="Calibri" w:eastAsia="Calibri" w:hAnsi="Calibri" w:cs="Calibri"/>
          <w:color w:val="000000"/>
          <w:sz w:val="12"/>
          <w:szCs w:val="12"/>
        </w:rPr>
      </w:pPr>
    </w:p>
    <w:p w14:paraId="3B849824" w14:textId="77777777" w:rsidR="001E68B1" w:rsidRDefault="00861CC3">
      <w:pPr>
        <w:jc w:val="center"/>
        <w:rPr>
          <w:rFonts w:ascii="Calibri,Bold" w:eastAsia="Calibri,Bold" w:hAnsi="Calibri,Bold" w:cs="Calibri,Bold"/>
          <w:b/>
          <w:color w:val="17365D"/>
          <w:sz w:val="26"/>
          <w:szCs w:val="26"/>
        </w:rPr>
      </w:pPr>
      <w:r>
        <w:rPr>
          <w:rFonts w:ascii="Arial" w:eastAsia="Arial" w:hAnsi="Arial" w:cs="Arial"/>
          <w:b/>
          <w:color w:val="17365D"/>
        </w:rPr>
        <w:t xml:space="preserve">2. </w:t>
      </w:r>
      <w:r>
        <w:rPr>
          <w:rFonts w:ascii="Calibri,Bold" w:eastAsia="Calibri,Bold" w:hAnsi="Calibri,Bold" w:cs="Calibri,Bold"/>
          <w:b/>
          <w:color w:val="17365D"/>
          <w:sz w:val="26"/>
          <w:szCs w:val="26"/>
        </w:rPr>
        <w:t>Votre inscription</w:t>
      </w:r>
    </w:p>
    <w:p w14:paraId="68CD67C8" w14:textId="77777777" w:rsidR="001E68B1" w:rsidRDefault="00861CC3">
      <w:pPr>
        <w:jc w:val="center"/>
        <w:rPr>
          <w:rFonts w:ascii="Calibri" w:eastAsia="Calibri" w:hAnsi="Calibri" w:cs="Calibri"/>
          <w:color w:val="17365D"/>
          <w:sz w:val="20"/>
          <w:szCs w:val="20"/>
        </w:rPr>
      </w:pPr>
      <w:r>
        <w:rPr>
          <w:rFonts w:ascii="Calibri" w:eastAsia="Calibri" w:hAnsi="Calibri" w:cs="Calibri"/>
          <w:color w:val="17365D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color w:val="17365D"/>
          <w:sz w:val="20"/>
          <w:szCs w:val="20"/>
        </w:rPr>
        <w:t>cf</w:t>
      </w:r>
      <w:proofErr w:type="spellEnd"/>
      <w:r>
        <w:rPr>
          <w:rFonts w:ascii="Calibri" w:eastAsia="Calibri" w:hAnsi="Calibri" w:cs="Calibri"/>
          <w:color w:val="17365D"/>
          <w:sz w:val="20"/>
          <w:szCs w:val="20"/>
        </w:rPr>
        <w:t xml:space="preserve"> tarif cotisations)</w:t>
      </w:r>
    </w:p>
    <w:tbl>
      <w:tblPr>
        <w:tblStyle w:val="a1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2291"/>
        <w:gridCol w:w="2410"/>
        <w:gridCol w:w="2551"/>
        <w:gridCol w:w="2977"/>
      </w:tblGrid>
      <w:tr w:rsidR="001E68B1" w14:paraId="2CF69564" w14:textId="77777777">
        <w:trPr>
          <w:trHeight w:val="333"/>
        </w:trPr>
        <w:tc>
          <w:tcPr>
            <w:tcW w:w="828" w:type="dxa"/>
            <w:shd w:val="clear" w:color="auto" w:fill="auto"/>
            <w:vAlign w:val="center"/>
          </w:tcPr>
          <w:p w14:paraId="2B13412B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Tarif :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B7DC79" w14:textId="77777777" w:rsidR="001E68B1" w:rsidRDefault="00C7281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Adulte</w:t>
            </w:r>
          </w:p>
        </w:tc>
        <w:tc>
          <w:tcPr>
            <w:tcW w:w="2410" w:type="dxa"/>
            <w:vAlign w:val="center"/>
          </w:tcPr>
          <w:p w14:paraId="7AE10103" w14:textId="19F0AD4D" w:rsidR="00F3758D" w:rsidRDefault="00C72813" w:rsidP="007C245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Etudiant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39F5FF" w14:textId="1BAA9DF4" w:rsidR="001E68B1" w:rsidRDefault="00C72813" w:rsidP="007C245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F375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Ado</w:t>
            </w:r>
            <w:r w:rsidR="007C24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C245E" w:rsidRPr="007C245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(13/17ans)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FE830E" w14:textId="665F2434" w:rsidR="001E68B1" w:rsidRDefault="00C72813" w:rsidP="007C245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Enfant</w:t>
            </w:r>
            <w:r w:rsidR="007C24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C245E" w:rsidRPr="007C245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(6/12ans)</w:t>
            </w:r>
          </w:p>
        </w:tc>
      </w:tr>
    </w:tbl>
    <w:p w14:paraId="0ACDE6FC" w14:textId="77777777" w:rsidR="001E68B1" w:rsidRDefault="008D26FD">
      <w:pP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861CC3">
        <w:rPr>
          <w:rFonts w:ascii="Calibri" w:eastAsia="Calibri" w:hAnsi="Calibri" w:cs="Calibri"/>
          <w:color w:val="000000"/>
          <w:sz w:val="22"/>
          <w:szCs w:val="22"/>
        </w:rPr>
        <w:t>Je choisi la formule suivante </w:t>
      </w:r>
      <w:r w:rsidR="00861CC3">
        <w:rPr>
          <w:rFonts w:ascii="Calibri" w:eastAsia="Calibri" w:hAnsi="Calibri" w:cs="Calibri"/>
          <w:color w:val="000000"/>
          <w:sz w:val="16"/>
          <w:szCs w:val="16"/>
        </w:rPr>
        <w:t xml:space="preserve">(cocher la case correspondante) </w:t>
      </w:r>
      <w:r w:rsidR="00861CC3">
        <w:rPr>
          <w:rFonts w:ascii="Calibri" w:eastAsia="Calibri" w:hAnsi="Calibri" w:cs="Calibri"/>
          <w:color w:val="000000"/>
          <w:sz w:val="22"/>
          <w:szCs w:val="22"/>
        </w:rPr>
        <w:t>:</w:t>
      </w:r>
    </w:p>
    <w:tbl>
      <w:tblPr>
        <w:tblStyle w:val="a2"/>
        <w:tblW w:w="1198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25"/>
        <w:gridCol w:w="900"/>
        <w:gridCol w:w="1438"/>
        <w:gridCol w:w="1069"/>
        <w:gridCol w:w="9"/>
        <w:gridCol w:w="630"/>
        <w:gridCol w:w="90"/>
        <w:gridCol w:w="720"/>
        <w:gridCol w:w="540"/>
        <w:gridCol w:w="900"/>
        <w:gridCol w:w="1078"/>
        <w:gridCol w:w="1415"/>
        <w:gridCol w:w="993"/>
        <w:gridCol w:w="876"/>
        <w:gridCol w:w="250"/>
        <w:gridCol w:w="250"/>
      </w:tblGrid>
      <w:tr w:rsidR="001E68B1" w14:paraId="15B20441" w14:textId="77777777" w:rsidTr="000F4793">
        <w:trPr>
          <w:gridAfter w:val="2"/>
          <w:wAfter w:w="500" w:type="dxa"/>
          <w:trHeight w:val="64"/>
        </w:trPr>
        <w:tc>
          <w:tcPr>
            <w:tcW w:w="11483" w:type="dxa"/>
            <w:gridSpan w:val="14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8231A3B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</w:tr>
      <w:tr w:rsidR="001E68B1" w14:paraId="6F61D19D" w14:textId="77777777" w:rsidTr="000F4793">
        <w:trPr>
          <w:gridAfter w:val="2"/>
          <w:wAfter w:w="500" w:type="dxa"/>
          <w:trHeight w:val="64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959FBA4" w14:textId="77777777" w:rsidR="001E68B1" w:rsidRDefault="00F3758D">
            <w:pP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046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C17AE1A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,Bold" w:eastAsia="Calibri,Bold" w:hAnsi="Calibri,Bold" w:cs="Calibri,Bold"/>
                <w:b/>
                <w:color w:val="000000"/>
                <w:sz w:val="22"/>
                <w:szCs w:val="22"/>
              </w:rPr>
              <w:t xml:space="preserve">1 - Séance découverte </w:t>
            </w:r>
            <w:r>
              <w:rPr>
                <w:rFonts w:ascii="Calibri,Bold" w:eastAsia="Calibri,Bold" w:hAnsi="Calibri,Bold" w:cs="Calibri,Bold"/>
                <w:color w:val="000000"/>
                <w:sz w:val="22"/>
                <w:szCs w:val="22"/>
              </w:rPr>
              <w:t>(gratuite)</w:t>
            </w:r>
          </w:p>
        </w:tc>
        <w:tc>
          <w:tcPr>
            <w:tcW w:w="1350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7EE805" w14:textId="77777777" w:rsidR="001E68B1" w:rsidRDefault="00861CC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Faite le :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97FA14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E68B1" w14:paraId="7E5C6FDF" w14:textId="77777777" w:rsidTr="000F4793">
        <w:trPr>
          <w:gridAfter w:val="2"/>
          <w:wAfter w:w="500" w:type="dxa"/>
          <w:trHeight w:val="64"/>
        </w:trPr>
        <w:tc>
          <w:tcPr>
            <w:tcW w:w="11483" w:type="dxa"/>
            <w:gridSpan w:val="1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B37A03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</w:tr>
      <w:tr w:rsidR="001E68B1" w14:paraId="22B9488E" w14:textId="77777777" w:rsidTr="000F4793">
        <w:trPr>
          <w:gridAfter w:val="2"/>
          <w:wAfter w:w="500" w:type="dxa"/>
          <w:trHeight w:val="64"/>
        </w:trPr>
        <w:tc>
          <w:tcPr>
            <w:tcW w:w="11483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3CB35A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</w:p>
        </w:tc>
      </w:tr>
      <w:tr w:rsidR="001E68B1" w14:paraId="4CA0510E" w14:textId="77777777" w:rsidTr="000F4793">
        <w:trPr>
          <w:gridAfter w:val="2"/>
          <w:wAfter w:w="500" w:type="dxa"/>
          <w:trHeight w:val="64"/>
        </w:trPr>
        <w:tc>
          <w:tcPr>
            <w:tcW w:w="11483" w:type="dxa"/>
            <w:gridSpan w:val="1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92146A7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</w:tr>
      <w:tr w:rsidR="000F4793" w14:paraId="51674F60" w14:textId="77777777" w:rsidTr="000F4793">
        <w:trPr>
          <w:gridAfter w:val="2"/>
          <w:wAfter w:w="500" w:type="dxa"/>
          <w:trHeight w:val="64"/>
        </w:trPr>
        <w:tc>
          <w:tcPr>
            <w:tcW w:w="8199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D525E80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03B3B" w14:textId="77777777" w:rsidR="000F4793" w:rsidRDefault="000F479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Cadre réservé au club</w:t>
            </w:r>
          </w:p>
          <w:p w14:paraId="4FECFB08" w14:textId="77777777" w:rsidR="000F4793" w:rsidRDefault="000F479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des Passeports</w:t>
            </w:r>
          </w:p>
        </w:tc>
      </w:tr>
      <w:tr w:rsidR="000F4793" w14:paraId="26A2594F" w14:textId="77777777" w:rsidTr="000F4793">
        <w:trPr>
          <w:gridAfter w:val="2"/>
          <w:wAfter w:w="500" w:type="dxa"/>
          <w:trHeight w:val="207"/>
        </w:trPr>
        <w:tc>
          <w:tcPr>
            <w:tcW w:w="82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5CFE2E" w14:textId="77777777" w:rsidR="000F4793" w:rsidRDefault="000F479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7374" w:type="dxa"/>
            <w:gridSpan w:val="10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8FD832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,Bold" w:eastAsia="Calibri,Bold" w:hAnsi="Calibri,Bold" w:cs="Calibri,Bold"/>
                <w:b/>
                <w:color w:val="000000"/>
                <w:sz w:val="22"/>
                <w:szCs w:val="22"/>
              </w:rPr>
              <w:t xml:space="preserve">2 – Passeport </w:t>
            </w:r>
            <w:r>
              <w:rPr>
                <w:rFonts w:ascii="Calibri,Bold" w:eastAsia="Calibri,Bold" w:hAnsi="Calibri,Bold" w:cs="Calibri,Bold"/>
                <w:color w:val="000000"/>
                <w:sz w:val="22"/>
                <w:szCs w:val="22"/>
              </w:rPr>
              <w:t>(non renouvelable)</w:t>
            </w:r>
          </w:p>
        </w:tc>
        <w:tc>
          <w:tcPr>
            <w:tcW w:w="3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665B375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 :</w:t>
            </w:r>
          </w:p>
        </w:tc>
      </w:tr>
      <w:tr w:rsidR="000F4793" w14:paraId="0FDAAE94" w14:textId="77777777" w:rsidTr="000F4793">
        <w:trPr>
          <w:gridAfter w:val="2"/>
          <w:wAfter w:w="500" w:type="dxa"/>
          <w:trHeight w:val="121"/>
        </w:trPr>
        <w:tc>
          <w:tcPr>
            <w:tcW w:w="82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D490251" w14:textId="77777777" w:rsidR="000F4793" w:rsidRDefault="000F4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4" w:type="dxa"/>
            <w:gridSpan w:val="10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EAB65E" w14:textId="77777777" w:rsidR="000F4793" w:rsidRDefault="000F4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62FEEE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 :</w:t>
            </w:r>
          </w:p>
        </w:tc>
      </w:tr>
      <w:tr w:rsidR="000F4793" w14:paraId="10724C60" w14:textId="77777777" w:rsidTr="000F4793">
        <w:trPr>
          <w:gridAfter w:val="2"/>
          <w:wAfter w:w="500" w:type="dxa"/>
          <w:trHeight w:val="64"/>
        </w:trPr>
        <w:tc>
          <w:tcPr>
            <w:tcW w:w="82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3682D7F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A630C9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8AA6C15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2D012C09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10316E9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E92A09F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A289B2D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2D5D5A7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 :</w:t>
            </w:r>
          </w:p>
        </w:tc>
      </w:tr>
      <w:tr w:rsidR="000F4793" w14:paraId="1208B934" w14:textId="77777777" w:rsidTr="000F4793">
        <w:trPr>
          <w:gridAfter w:val="2"/>
          <w:wAfter w:w="500" w:type="dxa"/>
          <w:trHeight w:val="159"/>
        </w:trPr>
        <w:tc>
          <w:tcPr>
            <w:tcW w:w="82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BE8B726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C6F016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Payé en :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FF5808A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Chèque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68511468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Espèce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988D7AA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1C64E3A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/         /      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B3ED20" w14:textId="77777777" w:rsidR="000F4793" w:rsidRDefault="000F4793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Montant :</w:t>
            </w:r>
          </w:p>
        </w:tc>
        <w:tc>
          <w:tcPr>
            <w:tcW w:w="107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49CA73D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C894FF" w14:textId="77777777" w:rsidR="000F4793" w:rsidRDefault="000F47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 :</w:t>
            </w:r>
          </w:p>
        </w:tc>
      </w:tr>
      <w:tr w:rsidR="00796BDD" w14:paraId="3C6F5B22" w14:textId="77777777" w:rsidTr="000F4793">
        <w:trPr>
          <w:gridAfter w:val="2"/>
          <w:wAfter w:w="500" w:type="dxa"/>
          <w:trHeight w:val="64"/>
        </w:trPr>
        <w:tc>
          <w:tcPr>
            <w:tcW w:w="82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3B5CD10" w14:textId="77777777" w:rsidR="00796BDD" w:rsidRDefault="00796BD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88E277" w14:textId="77777777" w:rsidR="00796BDD" w:rsidRDefault="00796BD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E64A840" w14:textId="0D4511D4" w:rsidR="00796BDD" w:rsidRPr="007C245E" w:rsidRDefault="00796BDD">
            <w:pPr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369781DB" w14:textId="77777777" w:rsidR="00796BDD" w:rsidRDefault="00796BD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D5D89E5" w14:textId="77777777" w:rsidR="00796BDD" w:rsidRDefault="00796BD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8800024" w14:textId="77777777" w:rsidR="00796BDD" w:rsidRDefault="00796BD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9238ED" w14:textId="77777777" w:rsidR="00796BDD" w:rsidRDefault="00796BD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19E9965" w14:textId="77777777" w:rsidR="00796BDD" w:rsidRDefault="00796BD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 :</w:t>
            </w:r>
          </w:p>
        </w:tc>
      </w:tr>
      <w:tr w:rsidR="000F4793" w14:paraId="588FC0DB" w14:textId="77777777" w:rsidTr="000F4793">
        <w:trPr>
          <w:trHeight w:val="64"/>
        </w:trPr>
        <w:tc>
          <w:tcPr>
            <w:tcW w:w="8199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07FDF9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2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A6F780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1AC43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BEA5A1C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</w:tr>
      <w:tr w:rsidR="001E68B1" w14:paraId="2FA9AC13" w14:textId="77777777" w:rsidTr="000F4793">
        <w:trPr>
          <w:gridAfter w:val="2"/>
          <w:wAfter w:w="500" w:type="dxa"/>
          <w:trHeight w:val="64"/>
        </w:trPr>
        <w:tc>
          <w:tcPr>
            <w:tcW w:w="11483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E685DA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</w:tr>
      <w:tr w:rsidR="001E68B1" w14:paraId="7298E8C7" w14:textId="77777777" w:rsidTr="000F4793">
        <w:trPr>
          <w:gridAfter w:val="2"/>
          <w:wAfter w:w="500" w:type="dxa"/>
          <w:trHeight w:val="333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B3B315E" w14:textId="77777777" w:rsidR="001E68B1" w:rsidRDefault="00F3758D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3416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8E19C2B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,Bold" w:eastAsia="Calibri,Bold" w:hAnsi="Calibri,Bold" w:cs="Calibri,Bold"/>
                <w:b/>
                <w:color w:val="000000"/>
                <w:sz w:val="22"/>
                <w:szCs w:val="22"/>
              </w:rPr>
              <w:t>3 – Abonnement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231003B" w14:textId="77777777" w:rsidR="001E68B1" w:rsidRDefault="00861CC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Licence :</w:t>
            </w:r>
          </w:p>
        </w:tc>
        <w:tc>
          <w:tcPr>
            <w:tcW w:w="2518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CE28C68" w14:textId="77777777" w:rsidR="001E68B1" w:rsidRDefault="00F3758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861C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Vitesse</w:t>
            </w:r>
          </w:p>
        </w:tc>
        <w:tc>
          <w:tcPr>
            <w:tcW w:w="3284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315BBC" w14:textId="77777777" w:rsidR="001E68B1" w:rsidRDefault="00F3758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Randonnée</w:t>
            </w:r>
          </w:p>
        </w:tc>
      </w:tr>
      <w:tr w:rsidR="001E68B1" w14:paraId="2DB230FC" w14:textId="77777777" w:rsidTr="000F4793">
        <w:trPr>
          <w:gridAfter w:val="2"/>
          <w:wAfter w:w="500" w:type="dxa"/>
          <w:trHeight w:val="89"/>
        </w:trPr>
        <w:tc>
          <w:tcPr>
            <w:tcW w:w="82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F26FDF2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416" w:type="dxa"/>
            <w:gridSpan w:val="4"/>
            <w:shd w:val="clear" w:color="auto" w:fill="auto"/>
            <w:vAlign w:val="center"/>
          </w:tcPr>
          <w:p w14:paraId="45E91D3B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B134511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14:paraId="4D4D4E7A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 w:rsidR="000F4793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ossibilité de faire des courses)</w:t>
            </w:r>
          </w:p>
        </w:tc>
        <w:tc>
          <w:tcPr>
            <w:tcW w:w="3284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9C88C18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 w:rsidR="000F4793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possibilité de faire des courses)</w:t>
            </w:r>
          </w:p>
          <w:p w14:paraId="0DB32C2B" w14:textId="77777777" w:rsidR="00796BDD" w:rsidRDefault="00796BDD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F3758D" w14:paraId="2C7B4E65" w14:textId="77777777" w:rsidTr="000F4793">
        <w:trPr>
          <w:gridAfter w:val="2"/>
          <w:wAfter w:w="500" w:type="dxa"/>
          <w:trHeight w:val="445"/>
        </w:trPr>
        <w:tc>
          <w:tcPr>
            <w:tcW w:w="82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80DF257" w14:textId="77777777" w:rsidR="00F3758D" w:rsidRDefault="00F3758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A16AF53" w14:textId="77777777" w:rsidR="00F3758D" w:rsidRDefault="00F3758D" w:rsidP="00796BDD">
            <w:pPr>
              <w:spacing w:line="36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Payé en :</w:t>
            </w:r>
          </w:p>
        </w:tc>
        <w:tc>
          <w:tcPr>
            <w:tcW w:w="2507" w:type="dxa"/>
            <w:gridSpan w:val="2"/>
            <w:shd w:val="clear" w:color="auto" w:fill="auto"/>
            <w:vAlign w:val="bottom"/>
          </w:tcPr>
          <w:p w14:paraId="1350D414" w14:textId="77777777" w:rsidR="00F3758D" w:rsidRDefault="00F3758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Chèque</w:t>
            </w:r>
            <w:r w:rsidR="00796BD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----------------  </w:t>
            </w:r>
          </w:p>
          <w:p w14:paraId="1EE4BD56" w14:textId="77777777" w:rsidR="00F3758D" w:rsidRDefault="00F3758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Pass’sport</w:t>
            </w:r>
            <w:proofErr w:type="spellEnd"/>
            <w:r w:rsidR="00796BD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----------------</w:t>
            </w:r>
          </w:p>
        </w:tc>
        <w:tc>
          <w:tcPr>
            <w:tcW w:w="3967" w:type="dxa"/>
            <w:gridSpan w:val="7"/>
            <w:shd w:val="clear" w:color="auto" w:fill="auto"/>
            <w:vAlign w:val="bottom"/>
          </w:tcPr>
          <w:p w14:paraId="48405D50" w14:textId="77777777" w:rsidR="00F3758D" w:rsidRDefault="00F3758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Espèce</w:t>
            </w:r>
            <w:r w:rsidR="00796BD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----------------</w:t>
            </w:r>
          </w:p>
          <w:p w14:paraId="6848B46E" w14:textId="2DC99F93" w:rsidR="00F3758D" w:rsidRDefault="00F3758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sym w:font="Wingdings" w:char="F0A8"/>
            </w:r>
            <w:r w:rsidR="00FA5F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ANCV</w:t>
            </w:r>
            <w:r w:rsidR="00796BD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----------------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483ECF28" w14:textId="77777777" w:rsidR="00F3758D" w:rsidRDefault="00F3758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Montant</w:t>
            </w:r>
            <w:r w:rsidR="00796BD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global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993" w:type="dxa"/>
            <w:tcBorders>
              <w:bottom w:val="dashed" w:sz="4" w:space="0" w:color="000000"/>
            </w:tcBorders>
            <w:shd w:val="clear" w:color="auto" w:fill="auto"/>
            <w:vAlign w:val="bottom"/>
          </w:tcPr>
          <w:p w14:paraId="2C9DFA4A" w14:textId="77777777" w:rsidR="00F3758D" w:rsidRDefault="00F3758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4397AAAC" w14:textId="77777777" w:rsidR="00F3758D" w:rsidRDefault="00F3758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E68B1" w14:paraId="400F0020" w14:textId="77777777" w:rsidTr="000F4793">
        <w:trPr>
          <w:gridAfter w:val="2"/>
          <w:wAfter w:w="500" w:type="dxa"/>
          <w:trHeight w:val="271"/>
        </w:trPr>
        <w:tc>
          <w:tcPr>
            <w:tcW w:w="11483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7B3E3A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</w:tr>
    </w:tbl>
    <w:p w14:paraId="1A84A94A" w14:textId="77777777" w:rsidR="001E68B1" w:rsidRDefault="001E68B1">
      <w:pPr>
        <w:rPr>
          <w:rFonts w:ascii="Calibri" w:eastAsia="Calibri" w:hAnsi="Calibri" w:cs="Calibri"/>
          <w:color w:val="000000"/>
          <w:sz w:val="12"/>
          <w:szCs w:val="12"/>
        </w:rPr>
      </w:pPr>
    </w:p>
    <w:p w14:paraId="6E5F314E" w14:textId="77777777" w:rsidR="001E68B1" w:rsidRDefault="00861CC3">
      <w:pP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 suis intéressé par les horaires suivants 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(cocher la case correspondante)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tbl>
      <w:tblPr>
        <w:tblStyle w:val="a3"/>
        <w:tblW w:w="10631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985"/>
        <w:gridCol w:w="1984"/>
        <w:gridCol w:w="1985"/>
        <w:gridCol w:w="2262"/>
        <w:gridCol w:w="289"/>
      </w:tblGrid>
      <w:tr w:rsidR="001E68B1" w14:paraId="50F403F4" w14:textId="77777777" w:rsidTr="000F4793">
        <w:trPr>
          <w:trHeight w:val="333"/>
        </w:trPr>
        <w:tc>
          <w:tcPr>
            <w:tcW w:w="2126" w:type="dxa"/>
            <w:shd w:val="clear" w:color="auto" w:fill="auto"/>
            <w:vAlign w:val="center"/>
          </w:tcPr>
          <w:p w14:paraId="54F36ABB" w14:textId="77777777" w:rsidR="001E68B1" w:rsidRDefault="00F375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Enfants débutants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526945" w14:textId="77777777" w:rsidR="001E68B1" w:rsidRDefault="00F375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Enfants confirmés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9D2DAC" w14:textId="77777777" w:rsidR="001E68B1" w:rsidRDefault="00F375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Adultes débutants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EDDC66" w14:textId="77777777" w:rsidR="001E68B1" w:rsidRDefault="00F375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Adultes confirmés 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92D28BE" w14:textId="77777777" w:rsidR="001E68B1" w:rsidRDefault="00F375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Entrainements libres</w:t>
            </w:r>
          </w:p>
        </w:tc>
        <w:tc>
          <w:tcPr>
            <w:tcW w:w="289" w:type="dxa"/>
            <w:vAlign w:val="center"/>
          </w:tcPr>
          <w:p w14:paraId="3480EC3F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E68B1" w14:paraId="19C42283" w14:textId="77777777" w:rsidTr="000F4793">
        <w:trPr>
          <w:trHeight w:val="333"/>
        </w:trPr>
        <w:tc>
          <w:tcPr>
            <w:tcW w:w="2126" w:type="dxa"/>
            <w:shd w:val="clear" w:color="auto" w:fill="auto"/>
            <w:vAlign w:val="center"/>
          </w:tcPr>
          <w:p w14:paraId="3C488407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Lundi 18h00-19h00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FDD8F5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Lundi 19h00-20h00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7915BB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Lundi 20h00-21h00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4381E6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Lundi 21h00-22h00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9DB1BA9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Dimanche 10h00-12h00</w:t>
            </w:r>
          </w:p>
        </w:tc>
        <w:tc>
          <w:tcPr>
            <w:tcW w:w="289" w:type="dxa"/>
            <w:vAlign w:val="center"/>
          </w:tcPr>
          <w:p w14:paraId="45C10AB2" w14:textId="77777777" w:rsidR="001E68B1" w:rsidRDefault="001E68B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46CB8E2" w14:textId="77777777" w:rsidR="001E68B1" w:rsidRDefault="001E68B1">
      <w:pPr>
        <w:rPr>
          <w:rFonts w:ascii="Noto Sans Symbols" w:eastAsia="Noto Sans Symbols" w:hAnsi="Noto Sans Symbols" w:cs="Noto Sans Symbols"/>
          <w:color w:val="000000"/>
          <w:sz w:val="16"/>
          <w:szCs w:val="16"/>
        </w:rPr>
      </w:pPr>
    </w:p>
    <w:p w14:paraId="29FD7FE8" w14:textId="77777777" w:rsidR="001E68B1" w:rsidRDefault="00F3758D" w:rsidP="000F4793">
      <w:pPr>
        <w:jc w:val="both"/>
        <w:rPr>
          <w:rFonts w:ascii="Calibri,Italic" w:eastAsia="Calibri,Italic" w:hAnsi="Calibri,Italic" w:cs="Calibri,Italic"/>
          <w:i/>
          <w:color w:val="000000"/>
          <w:sz w:val="18"/>
          <w:szCs w:val="18"/>
        </w:rPr>
      </w:pPr>
      <w:r>
        <w:rPr>
          <w:rFonts w:ascii="Wingdings" w:eastAsia="Wingdings" w:hAnsi="Wingdings" w:cs="Wingdings"/>
          <w:color w:val="000000"/>
          <w:sz w:val="32"/>
          <w:szCs w:val="32"/>
        </w:rPr>
        <w:sym w:font="Wingdings" w:char="F0A8"/>
      </w:r>
      <w:r w:rsidR="00861CC3">
        <w:rPr>
          <w:rFonts w:ascii="Calibri,Italic" w:eastAsia="Calibri,Italic" w:hAnsi="Calibri,Italic" w:cs="Calibri,Italic"/>
          <w:i/>
          <w:color w:val="000000"/>
          <w:sz w:val="18"/>
          <w:szCs w:val="18"/>
        </w:rPr>
        <w:t xml:space="preserve"> « Je déclare adhérer au Roller Club de Compiègne et demande à être sur la liste de ses membres, et m’engage à me conformer aux statuts et règlement intérieur du Club et avoir pris connaissance des conditions d’assurance et des possibilités de souscrire une garantie individuelle complémentaire. Je certifie sur l’honneur être apte à la pratique du roller et ne présenter aucune contre-indication médicale pour participer à toutes les activités de l’Association. Conformément à la loi n°. 78-17 du 6 janvier 1978, je déclare accepter de figurer sur un fichier informatique, conformément à la loi RGPD. Je peux exercer mon droit d’accès et de rectification pour toute information me concernant et figurant sur ce fichier. Le ROLLER CLUB de COMPIEGNE s’engage à ne pas diffuser ce fichier. »</w:t>
      </w:r>
    </w:p>
    <w:p w14:paraId="7D20BDE5" w14:textId="77777777" w:rsidR="001E68B1" w:rsidRPr="002B0808" w:rsidRDefault="00F3758D" w:rsidP="000F4793">
      <w:pPr>
        <w:jc w:val="both"/>
        <w:rPr>
          <w:rFonts w:ascii="Calibri,BoldItalic" w:eastAsia="Calibri,BoldItalic" w:hAnsi="Calibri,BoldItalic" w:cs="Calibri,BoldItalic"/>
          <w:bCs/>
          <w:i/>
          <w:color w:val="000000"/>
          <w:sz w:val="18"/>
          <w:szCs w:val="18"/>
        </w:rPr>
      </w:pPr>
      <w:r>
        <w:rPr>
          <w:rFonts w:ascii="Wingdings" w:eastAsia="Wingdings" w:hAnsi="Wingdings" w:cs="Wingdings"/>
          <w:color w:val="000000"/>
          <w:sz w:val="32"/>
          <w:szCs w:val="32"/>
        </w:rPr>
        <w:sym w:font="Wingdings" w:char="F0A8"/>
      </w:r>
      <w:r w:rsidR="00861CC3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861CC3" w:rsidRPr="002B0808">
        <w:rPr>
          <w:rFonts w:ascii="Calibri,BoldItalic" w:eastAsia="Calibri,BoldItalic" w:hAnsi="Calibri,BoldItalic" w:cs="Calibri,BoldItalic"/>
          <w:b/>
          <w:i/>
          <w:color w:val="000000"/>
          <w:sz w:val="18"/>
          <w:szCs w:val="18"/>
        </w:rPr>
        <w:t>Droit à l’imag</w:t>
      </w:r>
      <w:r w:rsidR="002B0808">
        <w:rPr>
          <w:rFonts w:ascii="Calibri,BoldItalic" w:eastAsia="Calibri,BoldItalic" w:hAnsi="Calibri,BoldItalic" w:cs="Calibri,BoldItalic"/>
          <w:b/>
          <w:i/>
          <w:color w:val="000000"/>
          <w:sz w:val="18"/>
          <w:szCs w:val="18"/>
        </w:rPr>
        <w:t>e</w:t>
      </w:r>
      <w:r w:rsidR="00861CC3" w:rsidRPr="002B0808">
        <w:rPr>
          <w:rFonts w:ascii="Calibri,Italic" w:eastAsia="Calibri,Italic" w:hAnsi="Calibri,Italic" w:cs="Calibri,Italic"/>
          <w:bCs/>
          <w:i/>
          <w:color w:val="000000"/>
          <w:sz w:val="18"/>
          <w:szCs w:val="18"/>
        </w:rPr>
        <w:t xml:space="preserve">. : </w:t>
      </w:r>
      <w:r w:rsidR="00861CC3" w:rsidRPr="002B0808">
        <w:rPr>
          <w:rFonts w:ascii="Calibri,BoldItalic" w:eastAsia="Calibri,BoldItalic" w:hAnsi="Calibri,BoldItalic" w:cs="Calibri,BoldItalic"/>
          <w:bCs/>
          <w:i/>
          <w:color w:val="000000"/>
          <w:sz w:val="18"/>
          <w:szCs w:val="18"/>
        </w:rPr>
        <w:t xml:space="preserve">Le Roller Club Compiègne est propriétaire des droits d’exploitation de l’image des entraînements, sorties et manifestations qu’il organise et auxquels il participe, notamment par clichés photographiques et </w:t>
      </w:r>
      <w:proofErr w:type="gramStart"/>
      <w:r w:rsidR="00861CC3" w:rsidRPr="002B0808">
        <w:rPr>
          <w:rFonts w:ascii="Calibri,BoldItalic" w:eastAsia="Calibri,BoldItalic" w:hAnsi="Calibri,BoldItalic" w:cs="Calibri,BoldItalic"/>
          <w:bCs/>
          <w:i/>
          <w:color w:val="000000"/>
          <w:sz w:val="18"/>
          <w:szCs w:val="18"/>
        </w:rPr>
        <w:t>vidéos</w:t>
      </w:r>
      <w:proofErr w:type="gramEnd"/>
      <w:r w:rsidR="00861CC3" w:rsidRPr="002B0808">
        <w:rPr>
          <w:rFonts w:ascii="Calibri,BoldItalic" w:eastAsia="Calibri,BoldItalic" w:hAnsi="Calibri,BoldItalic" w:cs="Calibri,BoldItalic"/>
          <w:bCs/>
          <w:i/>
          <w:color w:val="000000"/>
          <w:sz w:val="18"/>
          <w:szCs w:val="18"/>
        </w:rPr>
        <w:t xml:space="preserve"> réalisés à ces occasions.</w:t>
      </w:r>
    </w:p>
    <w:p w14:paraId="6C21F97E" w14:textId="77777777" w:rsidR="001E68B1" w:rsidRDefault="00F3758D">
      <w:pPr>
        <w:rPr>
          <w:rFonts w:ascii="Calibri,Italic" w:eastAsia="Calibri,Italic" w:hAnsi="Calibri,Italic" w:cs="Calibri,Italic"/>
          <w:i/>
          <w:color w:val="000000"/>
          <w:sz w:val="18"/>
          <w:szCs w:val="18"/>
        </w:rPr>
      </w:pPr>
      <w:r>
        <w:rPr>
          <w:rFonts w:ascii="Wingdings" w:eastAsia="Wingdings" w:hAnsi="Wingdings" w:cs="Wingdings"/>
          <w:color w:val="000000"/>
          <w:sz w:val="32"/>
          <w:szCs w:val="32"/>
        </w:rPr>
        <w:sym w:font="Wingdings" w:char="F0A8"/>
      </w:r>
      <w:r w:rsidR="00861CC3">
        <w:rPr>
          <w:rFonts w:ascii="Calibri,Italic" w:eastAsia="Calibri,Italic" w:hAnsi="Calibri,Italic" w:cs="Calibri,Italic"/>
          <w:i/>
          <w:color w:val="000000"/>
          <w:sz w:val="18"/>
          <w:szCs w:val="18"/>
        </w:rPr>
        <w:t xml:space="preserve"> « En signant ci-après, je déclare avoir pris connaissance et adhère au règlement intérieur du club joint</w:t>
      </w:r>
      <w:r w:rsidR="000F4793">
        <w:rPr>
          <w:rFonts w:ascii="Calibri,Italic" w:eastAsia="Calibri,Italic" w:hAnsi="Calibri,Italic" w:cs="Calibri,Italic"/>
          <w:i/>
          <w:color w:val="000000"/>
          <w:sz w:val="18"/>
          <w:szCs w:val="18"/>
        </w:rPr>
        <w:t>. »</w:t>
      </w:r>
    </w:p>
    <w:p w14:paraId="6E6D47FD" w14:textId="77777777" w:rsidR="001E68B1" w:rsidRDefault="001E68B1">
      <w:pPr>
        <w:rPr>
          <w:rFonts w:ascii="Calibri,BoldItalic" w:eastAsia="Calibri,BoldItalic" w:hAnsi="Calibri,BoldItalic" w:cs="Calibri,BoldItalic"/>
          <w:b/>
          <w:i/>
          <w:color w:val="000000"/>
          <w:sz w:val="8"/>
          <w:szCs w:val="8"/>
        </w:rPr>
      </w:pPr>
    </w:p>
    <w:p w14:paraId="716FA06E" w14:textId="77777777" w:rsidR="001E68B1" w:rsidRDefault="00861CC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,BoldItalic" w:eastAsia="Calibri,BoldItalic" w:hAnsi="Calibri,BoldItalic" w:cs="Calibri,BoldItalic"/>
          <w:b/>
          <w:i/>
          <w:color w:val="000000"/>
          <w:sz w:val="22"/>
          <w:szCs w:val="22"/>
        </w:rPr>
        <w:t xml:space="preserve">Signature :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(précédée de la mention </w:t>
      </w:r>
      <w:r>
        <w:rPr>
          <w:rFonts w:ascii="Calibri,Bold" w:eastAsia="Calibri,Bold" w:hAnsi="Calibri,Bold" w:cs="Calibri,Bold"/>
          <w:b/>
          <w:color w:val="000000"/>
          <w:sz w:val="20"/>
          <w:szCs w:val="20"/>
        </w:rPr>
        <w:t xml:space="preserve">« lu et approuvé » </w:t>
      </w:r>
      <w:r>
        <w:rPr>
          <w:rFonts w:ascii="Calibri" w:eastAsia="Calibri" w:hAnsi="Calibri" w:cs="Calibri"/>
          <w:color w:val="000000"/>
          <w:sz w:val="20"/>
          <w:szCs w:val="20"/>
        </w:rPr>
        <w:t>- signature d’un parent si vous êtes mineur)</w:t>
      </w:r>
    </w:p>
    <w:p w14:paraId="626A8EF9" w14:textId="77777777" w:rsidR="001E68B1" w:rsidRDefault="001E68B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CFBDFC4" w14:textId="77777777" w:rsidR="001E68B1" w:rsidRDefault="001E68B1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5C43EF7" w14:textId="77777777" w:rsidR="001E68B1" w:rsidRDefault="00861CC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Comment avez-vous connu le roller club de Compiègne</w:t>
      </w:r>
      <w:r>
        <w:rPr>
          <w:rFonts w:ascii="Calibri" w:eastAsia="Calibri" w:hAnsi="Calibri" w:cs="Calibri"/>
          <w:color w:val="000000"/>
          <w:sz w:val="20"/>
          <w:szCs w:val="20"/>
        </w:rPr>
        <w:t> ?</w:t>
      </w:r>
    </w:p>
    <w:tbl>
      <w:tblPr>
        <w:tblStyle w:val="a4"/>
        <w:tblW w:w="11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2149"/>
        <w:gridCol w:w="2148"/>
        <w:gridCol w:w="2148"/>
        <w:gridCol w:w="2448"/>
      </w:tblGrid>
      <w:tr w:rsidR="001E68B1" w14:paraId="32A61B58" w14:textId="77777777" w:rsidTr="007A7F8B">
        <w:trPr>
          <w:trHeight w:val="333"/>
        </w:trPr>
        <w:tc>
          <w:tcPr>
            <w:tcW w:w="2149" w:type="dxa"/>
            <w:shd w:val="clear" w:color="auto" w:fill="auto"/>
            <w:vAlign w:val="center"/>
          </w:tcPr>
          <w:p w14:paraId="64B05E9F" w14:textId="77777777" w:rsidR="001E68B1" w:rsidRDefault="000F479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Site</w:t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internet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D2AF23F" w14:textId="77777777" w:rsidR="001E68B1" w:rsidRDefault="000F479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</w:t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 Facebook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39C37B9" w14:textId="77777777" w:rsidR="001E68B1" w:rsidRDefault="000F479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orum asso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B129012" w14:textId="77777777" w:rsidR="001E68B1" w:rsidRDefault="000F479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</w:t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arrefour </w:t>
            </w:r>
            <w:proofErr w:type="gramStart"/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sports</w:t>
            </w:r>
            <w:proofErr w:type="gramEnd"/>
          </w:p>
        </w:tc>
        <w:tc>
          <w:tcPr>
            <w:tcW w:w="2448" w:type="dxa"/>
            <w:shd w:val="clear" w:color="auto" w:fill="auto"/>
            <w:vAlign w:val="center"/>
          </w:tcPr>
          <w:p w14:paraId="022DD08B" w14:textId="77777777" w:rsidR="001E68B1" w:rsidRDefault="000F479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sym w:font="Wingdings" w:char="F0A8"/>
            </w:r>
            <w:r w:rsidR="00861C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7A7F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Recommandation</w:t>
            </w:r>
          </w:p>
        </w:tc>
      </w:tr>
    </w:tbl>
    <w:p w14:paraId="2973D750" w14:textId="77777777" w:rsidR="001E68B1" w:rsidRDefault="00861CC3">
      <w:pPr>
        <w:jc w:val="center"/>
        <w:rPr>
          <w:rFonts w:ascii="Calibri,Bold" w:eastAsia="Calibri,Bold" w:hAnsi="Calibri,Bold" w:cs="Calibri,Bold"/>
          <w:b/>
          <w:color w:val="17365D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color w:val="17365D"/>
        </w:rPr>
        <w:lastRenderedPageBreak/>
        <w:t xml:space="preserve">3. </w:t>
      </w:r>
      <w:r>
        <w:rPr>
          <w:rFonts w:ascii="Calibri,Bold" w:eastAsia="Calibri,Bold" w:hAnsi="Calibri,Bold" w:cs="Calibri,Bold"/>
          <w:b/>
          <w:color w:val="17365D"/>
          <w:sz w:val="22"/>
          <w:szCs w:val="22"/>
        </w:rPr>
        <w:t>Pièces à joindre à l’inscription</w:t>
      </w:r>
    </w:p>
    <w:p w14:paraId="5C17E876" w14:textId="77777777" w:rsidR="001E68B1" w:rsidRDefault="00861CC3">
      <w:pPr>
        <w:jc w:val="center"/>
        <w:rPr>
          <w:rFonts w:ascii="Calibri,Bold" w:eastAsia="Calibri,Bold" w:hAnsi="Calibri,Bold" w:cs="Calibri,Bold"/>
          <w:b/>
          <w:color w:val="FF0000"/>
          <w:sz w:val="16"/>
          <w:szCs w:val="16"/>
        </w:rPr>
      </w:pPr>
      <w:r>
        <w:rPr>
          <w:rFonts w:ascii="Calibri,Bold" w:eastAsia="Calibri,Bold" w:hAnsi="Calibri,Bold" w:cs="Calibri,Bold"/>
          <w:b/>
          <w:color w:val="FF0000"/>
          <w:sz w:val="16"/>
          <w:szCs w:val="16"/>
        </w:rPr>
        <w:t>(</w:t>
      </w:r>
      <w:r w:rsidR="008D26FD">
        <w:rPr>
          <w:rFonts w:ascii="Calibri,Bold" w:eastAsia="Calibri,Bold" w:hAnsi="Calibri,Bold" w:cs="Calibri,Bold"/>
          <w:b/>
          <w:color w:val="FF0000"/>
          <w:sz w:val="16"/>
          <w:szCs w:val="16"/>
        </w:rPr>
        <w:t>Attention</w:t>
      </w:r>
      <w:r>
        <w:rPr>
          <w:rFonts w:ascii="Calibri,Bold" w:eastAsia="Calibri,Bold" w:hAnsi="Calibri,Bold" w:cs="Calibri,Bold"/>
          <w:b/>
          <w:color w:val="FF0000"/>
          <w:sz w:val="16"/>
          <w:szCs w:val="16"/>
        </w:rPr>
        <w:t xml:space="preserve"> ! </w:t>
      </w:r>
      <w:r w:rsidR="002B0808">
        <w:rPr>
          <w:rFonts w:ascii="Calibri,Bold" w:eastAsia="Calibri,Bold" w:hAnsi="Calibri,Bold" w:cs="Calibri,Bold"/>
          <w:b/>
          <w:color w:val="FF0000"/>
          <w:sz w:val="16"/>
          <w:szCs w:val="16"/>
        </w:rPr>
        <w:t>P</w:t>
      </w:r>
      <w:r>
        <w:rPr>
          <w:rFonts w:ascii="Calibri,Bold" w:eastAsia="Calibri,Bold" w:hAnsi="Calibri,Bold" w:cs="Calibri,Bold"/>
          <w:b/>
          <w:color w:val="FF0000"/>
          <w:sz w:val="16"/>
          <w:szCs w:val="16"/>
        </w:rPr>
        <w:t>ar nécessité d’assurance, et en cas d’accident, tout dossier incomplet ne nous autorisera pas à vous délivrer votre licence)</w:t>
      </w:r>
    </w:p>
    <w:tbl>
      <w:tblPr>
        <w:tblStyle w:val="a5"/>
        <w:tblW w:w="107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121"/>
        <w:gridCol w:w="1258"/>
        <w:gridCol w:w="1417"/>
        <w:gridCol w:w="1134"/>
      </w:tblGrid>
      <w:tr w:rsidR="001E68B1" w14:paraId="24D99DBA" w14:textId="77777777" w:rsidTr="009C6B4F">
        <w:tc>
          <w:tcPr>
            <w:tcW w:w="6964" w:type="dxa"/>
            <w:gridSpan w:val="2"/>
            <w:shd w:val="clear" w:color="auto" w:fill="auto"/>
          </w:tcPr>
          <w:p w14:paraId="1C3DCCE3" w14:textId="77777777" w:rsidR="001E68B1" w:rsidRDefault="00861CC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Documents à fournir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auto"/>
          </w:tcPr>
          <w:p w14:paraId="09E9E806" w14:textId="77777777" w:rsidR="001E68B1" w:rsidRDefault="008D26F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</w:t>
            </w:r>
            <w:r w:rsidR="00861CC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bonnement</w:t>
            </w:r>
          </w:p>
        </w:tc>
        <w:tc>
          <w:tcPr>
            <w:tcW w:w="1417" w:type="dxa"/>
            <w:shd w:val="clear" w:color="auto" w:fill="auto"/>
          </w:tcPr>
          <w:p w14:paraId="6D76F390" w14:textId="77777777" w:rsidR="001E68B1" w:rsidRDefault="008D26F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Réa</w:t>
            </w:r>
            <w:r w:rsidR="00861CC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bonnement</w:t>
            </w:r>
          </w:p>
        </w:tc>
        <w:tc>
          <w:tcPr>
            <w:tcW w:w="1134" w:type="dxa"/>
            <w:shd w:val="clear" w:color="auto" w:fill="auto"/>
          </w:tcPr>
          <w:p w14:paraId="076ABCCC" w14:textId="77777777" w:rsidR="001E68B1" w:rsidRDefault="00861CC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Passeport</w:t>
            </w:r>
          </w:p>
        </w:tc>
      </w:tr>
      <w:tr w:rsidR="001E68B1" w14:paraId="1C5C3BB8" w14:textId="77777777" w:rsidTr="009C6B4F">
        <w:tc>
          <w:tcPr>
            <w:tcW w:w="6964" w:type="dxa"/>
            <w:gridSpan w:val="2"/>
            <w:shd w:val="clear" w:color="auto" w:fill="auto"/>
          </w:tcPr>
          <w:p w14:paraId="4B84A436" w14:textId="77777777" w:rsidR="001E68B1" w:rsidRDefault="00861CC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</w:t>
            </w:r>
            <w:r w:rsidRPr="006812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photo d’identité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(préciser votre nom au dos)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C9BEF" w14:textId="77777777" w:rsidR="001E68B1" w:rsidRDefault="008D26F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25170461" w14:textId="77777777" w:rsidR="001E68B1" w:rsidRDefault="001E68B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F0FCDEF" w14:textId="77777777" w:rsidR="001E68B1" w:rsidRDefault="001E68B1" w:rsidP="007A7F8B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E68B1" w14:paraId="789FB65A" w14:textId="77777777" w:rsidTr="009C6B4F">
        <w:tc>
          <w:tcPr>
            <w:tcW w:w="6964" w:type="dxa"/>
            <w:gridSpan w:val="2"/>
            <w:shd w:val="clear" w:color="auto" w:fill="auto"/>
          </w:tcPr>
          <w:p w14:paraId="196BB8EB" w14:textId="77777777" w:rsidR="001E68B1" w:rsidRDefault="00B656FF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copie de pièce d’identité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1D641" w14:textId="77777777" w:rsidR="001E68B1" w:rsidRDefault="008D26F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FA54F02" w14:textId="77777777" w:rsidR="001E68B1" w:rsidRDefault="001E68B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3D4DFEF" w14:textId="77777777" w:rsidR="001E68B1" w:rsidRDefault="001E68B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C6B4F" w14:paraId="2887C33F" w14:textId="77777777" w:rsidTr="009C6B4F">
        <w:tc>
          <w:tcPr>
            <w:tcW w:w="1843" w:type="dxa"/>
            <w:shd w:val="clear" w:color="auto" w:fill="auto"/>
            <w:vAlign w:val="center"/>
          </w:tcPr>
          <w:p w14:paraId="2223956E" w14:textId="77777777" w:rsidR="009C6B4F" w:rsidRDefault="009C6B4F" w:rsidP="009C6B4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Pour les mineurs :</w:t>
            </w:r>
          </w:p>
        </w:tc>
        <w:tc>
          <w:tcPr>
            <w:tcW w:w="5121" w:type="dxa"/>
            <w:shd w:val="clear" w:color="auto" w:fill="auto"/>
          </w:tcPr>
          <w:p w14:paraId="4A2864D1" w14:textId="77777777" w:rsidR="009C6B4F" w:rsidRDefault="009C6B4F" w:rsidP="009C6B4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Attestation parentale de non contre-indication </w:t>
            </w:r>
          </w:p>
          <w:p w14:paraId="0AB08730" w14:textId="77777777" w:rsidR="009C6B4F" w:rsidRDefault="009C6B4F" w:rsidP="009C6B4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129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(Après complétude du questionnaire de santé)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E713" w14:textId="77777777" w:rsidR="009C6B4F" w:rsidRDefault="009C6B4F" w:rsidP="00B656F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3384F0" w14:textId="77777777" w:rsidR="009C6B4F" w:rsidRDefault="009C6B4F" w:rsidP="00B656FF">
            <w:pPr>
              <w:jc w:val="center"/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47FDE81" w14:textId="77777777" w:rsidR="009C6B4F" w:rsidRDefault="009C6B4F" w:rsidP="00B656F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81297" w14:paraId="698FE993" w14:textId="77777777" w:rsidTr="009C6B4F">
        <w:tc>
          <w:tcPr>
            <w:tcW w:w="1843" w:type="dxa"/>
            <w:shd w:val="clear" w:color="auto" w:fill="auto"/>
            <w:vAlign w:val="center"/>
          </w:tcPr>
          <w:p w14:paraId="7B5A0D31" w14:textId="77777777" w:rsidR="00681297" w:rsidRDefault="00681297" w:rsidP="009C6B4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Pour les majeurs :</w:t>
            </w:r>
          </w:p>
        </w:tc>
        <w:tc>
          <w:tcPr>
            <w:tcW w:w="5121" w:type="dxa"/>
            <w:shd w:val="clear" w:color="auto" w:fill="auto"/>
          </w:tcPr>
          <w:p w14:paraId="0F9CD572" w14:textId="77777777" w:rsidR="00FA5F87" w:rsidRDefault="009C6B4F" w:rsidP="009C6B4F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 w:rsidR="00681297" w:rsidRPr="006812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ertificat médical d’autorisation de la pratique du Roller Skating datant de moins de 3 mois</w:t>
            </w:r>
            <w:r w:rsidR="0068129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48B911AD" w14:textId="2AFB8EAA" w:rsidR="00681297" w:rsidRDefault="00681297" w:rsidP="009C6B4F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(si le précédent certificat a plus de 3 ans)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03DE" w14:textId="77777777" w:rsidR="00681297" w:rsidRDefault="009C6B4F" w:rsidP="00B656FF">
            <w:pPr>
              <w:jc w:val="center"/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95CAD" w14:textId="77777777" w:rsidR="00681297" w:rsidRDefault="009C6B4F" w:rsidP="00B656FF">
            <w:pPr>
              <w:jc w:val="center"/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52A99" w14:textId="77777777" w:rsidR="00681297" w:rsidRDefault="00681297" w:rsidP="00B656FF">
            <w:pPr>
              <w:jc w:val="center"/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</w:pPr>
          </w:p>
        </w:tc>
      </w:tr>
      <w:tr w:rsidR="00B656FF" w14:paraId="0042EAC2" w14:textId="77777777" w:rsidTr="009C6B4F">
        <w:tc>
          <w:tcPr>
            <w:tcW w:w="6964" w:type="dxa"/>
            <w:gridSpan w:val="2"/>
            <w:shd w:val="clear" w:color="auto" w:fill="auto"/>
          </w:tcPr>
          <w:p w14:paraId="51009CDE" w14:textId="77777777" w:rsidR="00B656FF" w:rsidRPr="009C6B4F" w:rsidRDefault="00B656FF" w:rsidP="00B656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6B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Votre règlement en espèces</w:t>
            </w:r>
            <w:r w:rsidR="009C6B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9C6B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chèque ou chèques vacances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E324" w14:textId="77777777" w:rsidR="00B656FF" w:rsidRDefault="00B656FF" w:rsidP="00B656F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CA489" w14:textId="77777777" w:rsidR="00B656FF" w:rsidRDefault="00B656FF" w:rsidP="00B656F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0E80C" w14:textId="77777777" w:rsidR="00B656FF" w:rsidRDefault="00B656FF" w:rsidP="00B656F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sym w:font="Wingdings" w:char="F0A8"/>
            </w:r>
          </w:p>
        </w:tc>
      </w:tr>
      <w:tr w:rsidR="00B656FF" w14:paraId="4E595388" w14:textId="77777777" w:rsidTr="009C6B4F">
        <w:tc>
          <w:tcPr>
            <w:tcW w:w="6964" w:type="dxa"/>
            <w:gridSpan w:val="2"/>
            <w:shd w:val="clear" w:color="auto" w:fill="auto"/>
          </w:tcPr>
          <w:p w14:paraId="2234B226" w14:textId="77777777" w:rsidR="00B656FF" w:rsidRPr="009C6B4F" w:rsidRDefault="00B656FF" w:rsidP="00B656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6B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 dossier complété, lu et signé</w:t>
            </w:r>
          </w:p>
        </w:tc>
        <w:tc>
          <w:tcPr>
            <w:tcW w:w="12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A332F2" w14:textId="77777777" w:rsidR="00B656FF" w:rsidRDefault="00B656FF" w:rsidP="00B656F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65FA8" w14:textId="77777777" w:rsidR="00B656FF" w:rsidRDefault="00B656FF" w:rsidP="00B656F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F07F88" w14:textId="77777777" w:rsidR="00B656FF" w:rsidRDefault="00B656FF" w:rsidP="00B656F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sym w:font="Wingdings" w:char="F0A8"/>
            </w:r>
          </w:p>
        </w:tc>
      </w:tr>
    </w:tbl>
    <w:p w14:paraId="53E65B0D" w14:textId="77777777" w:rsidR="001E68B1" w:rsidRDefault="001E68B1">
      <w:pPr>
        <w:rPr>
          <w:sz w:val="8"/>
          <w:szCs w:val="8"/>
        </w:rPr>
      </w:pPr>
    </w:p>
    <w:p w14:paraId="473FE8F9" w14:textId="77777777" w:rsidR="001E68B1" w:rsidRDefault="00861CC3">
      <w:pPr>
        <w:jc w:val="center"/>
        <w:rPr>
          <w:rFonts w:ascii="Calibri,Bold" w:eastAsia="Calibri,Bold" w:hAnsi="Calibri,Bold" w:cs="Calibri,Bold"/>
          <w:b/>
          <w:color w:val="17365D"/>
          <w:sz w:val="22"/>
          <w:szCs w:val="22"/>
        </w:rPr>
      </w:pPr>
      <w:r>
        <w:rPr>
          <w:rFonts w:ascii="Arial" w:eastAsia="Arial" w:hAnsi="Arial" w:cs="Arial"/>
          <w:b/>
          <w:color w:val="17365D"/>
        </w:rPr>
        <w:t xml:space="preserve">4. </w:t>
      </w:r>
      <w:r>
        <w:rPr>
          <w:rFonts w:ascii="Calibri,Bold" w:eastAsia="Calibri,Bold" w:hAnsi="Calibri,Bold" w:cs="Calibri,Bold"/>
          <w:b/>
          <w:color w:val="17365D"/>
          <w:sz w:val="22"/>
          <w:szCs w:val="22"/>
        </w:rPr>
        <w:t>Assurance</w:t>
      </w:r>
    </w:p>
    <w:p w14:paraId="79D97DD5" w14:textId="77777777" w:rsidR="001E68B1" w:rsidRDefault="001E68B1">
      <w:pPr>
        <w:jc w:val="center"/>
        <w:rPr>
          <w:rFonts w:ascii="Calibri,Bold" w:eastAsia="Calibri,Bold" w:hAnsi="Calibri,Bold" w:cs="Calibri,Bold"/>
          <w:b/>
          <w:color w:val="0000FF"/>
          <w:sz w:val="22"/>
          <w:szCs w:val="22"/>
        </w:rPr>
      </w:pPr>
    </w:p>
    <w:p w14:paraId="27BD4B5E" w14:textId="77777777" w:rsidR="001E68B1" w:rsidRDefault="00861CC3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rPr>
          <w:sz w:val="20"/>
          <w:szCs w:val="20"/>
        </w:rPr>
      </w:pPr>
      <w:r>
        <w:rPr>
          <w:sz w:val="20"/>
          <w:szCs w:val="20"/>
        </w:rPr>
        <w:t>Assurances :</w:t>
      </w:r>
    </w:p>
    <w:p w14:paraId="240119B6" w14:textId="77777777" w:rsidR="001E68B1" w:rsidRDefault="00861CC3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rPr>
          <w:sz w:val="20"/>
          <w:szCs w:val="20"/>
        </w:rPr>
      </w:pPr>
      <w:r>
        <w:rPr>
          <w:sz w:val="20"/>
          <w:szCs w:val="20"/>
        </w:rPr>
        <w:t>Le soussigné (ou son représentant légal) déclare :</w:t>
      </w:r>
    </w:p>
    <w:p w14:paraId="5944164F" w14:textId="77777777" w:rsidR="001E68B1" w:rsidRDefault="00861CC3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-avoir été informé de l’intérêt que présente la souscription d’un contrat de personnes couvrant les dommages corporels auxquels la pratique sportive peut l’exposer ;</w:t>
      </w:r>
    </w:p>
    <w:p w14:paraId="2418C192" w14:textId="77777777" w:rsidR="001E68B1" w:rsidRDefault="00861CC3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-avoir reçu et pris connaissance de la notice d’information aux garanties d’assurances « individuelle accident » attachées à la licence FF Roller et Skateboard (notice disponible en ligne sur le site de la FFRS, rubrique assurance, et sur </w:t>
      </w:r>
      <w:proofErr w:type="spellStart"/>
      <w:r>
        <w:rPr>
          <w:sz w:val="20"/>
          <w:szCs w:val="20"/>
        </w:rPr>
        <w:t>Rolskanet</w:t>
      </w:r>
      <w:proofErr w:type="spellEnd"/>
      <w:r>
        <w:rPr>
          <w:sz w:val="20"/>
          <w:szCs w:val="20"/>
        </w:rPr>
        <w:t>), et notamment des dispositions relatives aux garanties de base incluses dans la licence et de la possibilité de souscrire une couverture Individuelle Accident dite « option complémentaire 1 ou 2 ».</w:t>
      </w:r>
    </w:p>
    <w:p w14:paraId="64C6D4F4" w14:textId="77777777" w:rsidR="001E68B1" w:rsidRDefault="00861CC3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rPr>
          <w:sz w:val="20"/>
          <w:szCs w:val="20"/>
        </w:rPr>
      </w:pPr>
      <w:r>
        <w:rPr>
          <w:sz w:val="20"/>
          <w:szCs w:val="20"/>
        </w:rPr>
        <w:t>Je décide :</w:t>
      </w:r>
    </w:p>
    <w:p w14:paraId="3AE48974" w14:textId="77777777" w:rsidR="001E68B1" w:rsidRDefault="001A059A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jc w:val="both"/>
        <w:rPr>
          <w:sz w:val="20"/>
          <w:szCs w:val="20"/>
        </w:rPr>
      </w:pPr>
      <w:sdt>
        <w:sdtPr>
          <w:tag w:val="goog_rdk_0"/>
          <w:id w:val="1587267854"/>
        </w:sdtPr>
        <w:sdtEndPr/>
        <w:sdtContent>
          <w:r w:rsidR="00861CC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861CC3">
        <w:rPr>
          <w:sz w:val="20"/>
          <w:szCs w:val="20"/>
        </w:rPr>
        <w:t xml:space="preserve"> D’adhérer à la garantie de base du contrat collectif Individuelle Accident MAIF 4385658M (prime : 0,90 € licence pratiquant /0,45€ licence non pratiquant). Par ailleurs, j’ai bien noté qu’il est possible de souscrire une option complémentaire 1 ou 2 selon les modalités indiquées dans la notice d’information et sur </w:t>
      </w:r>
      <w:proofErr w:type="spellStart"/>
      <w:r w:rsidR="00861CC3">
        <w:rPr>
          <w:sz w:val="20"/>
          <w:szCs w:val="20"/>
        </w:rPr>
        <w:t>Rolskanet</w:t>
      </w:r>
      <w:proofErr w:type="spellEnd"/>
    </w:p>
    <w:p w14:paraId="6C7A07CC" w14:textId="77777777" w:rsidR="001E68B1" w:rsidRDefault="001A059A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jc w:val="both"/>
        <w:rPr>
          <w:sz w:val="20"/>
          <w:szCs w:val="20"/>
        </w:rPr>
      </w:pPr>
      <w:sdt>
        <w:sdtPr>
          <w:tag w:val="goog_rdk_1"/>
          <w:id w:val="-1769615817"/>
        </w:sdtPr>
        <w:sdtEndPr/>
        <w:sdtContent>
          <w:r w:rsidR="00861CC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8D26FD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="00861CC3">
        <w:rPr>
          <w:sz w:val="20"/>
          <w:szCs w:val="20"/>
        </w:rPr>
        <w:t>De ne pas souscrire les garanties Individuelle Accident proposées lors de mon adhésion à la licence (prime : 0,90 € licence pratiquant / 0,45 € licence non pratiquant). Je renonce par conséquent à toute indemnisation relative aux contrats d’assurances Individuelle Accident proposés lors de mon adhésion à la licence, en cas d’accident corporel dont je pourrais être victime.</w:t>
      </w:r>
    </w:p>
    <w:p w14:paraId="208A0317" w14:textId="77777777" w:rsidR="001E68B1" w:rsidRDefault="00861CC3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rPr>
          <w:sz w:val="20"/>
          <w:szCs w:val="20"/>
        </w:rPr>
      </w:pPr>
      <w:r>
        <w:rPr>
          <w:sz w:val="20"/>
          <w:szCs w:val="20"/>
        </w:rPr>
        <w:t>Fait à _________, le _________</w:t>
      </w:r>
    </w:p>
    <w:p w14:paraId="69A54512" w14:textId="77777777" w:rsidR="001E68B1" w:rsidRPr="008D26FD" w:rsidRDefault="00861CC3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rPr>
          <w:b/>
          <w:bCs/>
          <w:sz w:val="20"/>
          <w:szCs w:val="20"/>
        </w:rPr>
      </w:pPr>
      <w:r w:rsidRPr="008D26FD">
        <w:rPr>
          <w:b/>
          <w:bCs/>
          <w:sz w:val="20"/>
          <w:szCs w:val="20"/>
        </w:rPr>
        <w:t>Signature</w:t>
      </w:r>
    </w:p>
    <w:p w14:paraId="0457BAD4" w14:textId="77777777" w:rsidR="001E68B1" w:rsidRDefault="001E68B1" w:rsidP="009C6B4F">
      <w:pPr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4A71116" w14:textId="77777777" w:rsidR="001E68B1" w:rsidRDefault="001E68B1">
      <w:pPr>
        <w:rPr>
          <w:rFonts w:ascii="Calibri" w:eastAsia="Calibri" w:hAnsi="Calibri" w:cs="Calibri"/>
          <w:color w:val="000000"/>
          <w:sz w:val="8"/>
          <w:szCs w:val="8"/>
        </w:rPr>
      </w:pPr>
    </w:p>
    <w:p w14:paraId="08474A11" w14:textId="77777777" w:rsidR="001E68B1" w:rsidRPr="009C6B4F" w:rsidRDefault="00861CC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Attestation de questionnaire santé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 xml:space="preserve">pour </w:t>
      </w:r>
      <w:r w:rsidR="009C6B4F">
        <w:rPr>
          <w:rFonts w:ascii="Calibri" w:eastAsia="Calibri" w:hAnsi="Calibri" w:cs="Calibri"/>
          <w:b/>
          <w:color w:val="FF0000"/>
          <w:sz w:val="20"/>
          <w:szCs w:val="20"/>
        </w:rPr>
        <w:t xml:space="preserve">les majeurs avec 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>renouvellement de licence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9C6B4F">
        <w:rPr>
          <w:rFonts w:ascii="Calibri" w:eastAsia="Calibri" w:hAnsi="Calibri" w:cs="Calibri"/>
          <w:b/>
          <w:color w:val="FF0000"/>
          <w:sz w:val="20"/>
          <w:szCs w:val="20"/>
        </w:rPr>
        <w:t>dont le certificat médical à moins de 3 ans</w:t>
      </w:r>
    </w:p>
    <w:p w14:paraId="31F1362F" w14:textId="77777777" w:rsidR="001E68B1" w:rsidRDefault="00861CC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Elle est obligatoire pour toute demande de renouvellement de licence pratiquant loisir et compétition</w:t>
      </w:r>
    </w:p>
    <w:p w14:paraId="0DB871E8" w14:textId="77777777" w:rsidR="009C6B4F" w:rsidRDefault="009C6B4F" w:rsidP="008D26F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7F69A09" w14:textId="77777777" w:rsidR="001E68B1" w:rsidRDefault="00861CC3" w:rsidP="008D26F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Je soussigné, Monsieur/Madame [Prénom NOM] ……………………………………………………………………. atteste avoir renseigné le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questionnaire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santé QS-SPORT et avoir répondu par la négative à l’ensemble des rubriques.</w:t>
      </w:r>
    </w:p>
    <w:p w14:paraId="4A80336B" w14:textId="77777777" w:rsidR="009C6B4F" w:rsidRDefault="009C6B4F" w:rsidP="008D26F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3417C4B" w14:textId="77777777" w:rsidR="001E68B1" w:rsidRDefault="00861CC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Le …………………………  </w:t>
      </w:r>
      <w:r w:rsidRPr="008D26FD">
        <w:rPr>
          <w:rFonts w:ascii="Calibri" w:eastAsia="Calibri" w:hAnsi="Calibri" w:cs="Calibri"/>
          <w:b/>
          <w:bCs/>
          <w:color w:val="000000"/>
          <w:sz w:val="20"/>
          <w:szCs w:val="20"/>
        </w:rPr>
        <w:t>Signature</w:t>
      </w:r>
    </w:p>
    <w:p w14:paraId="724A1CB7" w14:textId="77777777" w:rsidR="001E68B1" w:rsidRDefault="001E68B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03C7FA9" w14:textId="77777777" w:rsidR="001E68B1" w:rsidRDefault="001E68B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BFA2E84" w14:textId="77777777" w:rsidR="001E68B1" w:rsidRDefault="001E68B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7D759AA" w14:textId="77777777" w:rsidR="001E68B1" w:rsidRDefault="001E68B1">
      <w:pPr>
        <w:rPr>
          <w:rFonts w:ascii="Calibri,Bold" w:eastAsia="Calibri,Bold" w:hAnsi="Calibri,Bold" w:cs="Calibri,Bold"/>
          <w:b/>
          <w:color w:val="000000"/>
          <w:sz w:val="8"/>
          <w:szCs w:val="8"/>
        </w:rPr>
      </w:pPr>
    </w:p>
    <w:p w14:paraId="7B97B52E" w14:textId="77777777" w:rsidR="001E68B1" w:rsidRDefault="00861CC3">
      <w:pPr>
        <w:widowControl w:val="0"/>
        <w:pBdr>
          <w:top w:val="single" w:sz="4" w:space="3" w:color="000000"/>
          <w:left w:val="single" w:sz="4" w:space="4" w:color="000000"/>
          <w:bottom w:val="single" w:sz="4" w:space="12" w:color="000000"/>
          <w:right w:val="single" w:sz="4" w:space="4" w:color="000000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Droit à l’image (joindre photo) :</w:t>
      </w:r>
    </w:p>
    <w:p w14:paraId="060EB188" w14:textId="77777777" w:rsidR="001E68B1" w:rsidRDefault="00861CC3" w:rsidP="008D26FD">
      <w:pPr>
        <w:widowControl w:val="0"/>
        <w:pBdr>
          <w:top w:val="single" w:sz="4" w:space="3" w:color="000000"/>
          <w:left w:val="single" w:sz="4" w:space="4" w:color="000000"/>
          <w:bottom w:val="single" w:sz="4" w:space="12" w:color="000000"/>
          <w:right w:val="single" w:sz="4" w:space="4" w:color="000000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Je soussigné(e) (nom et prénom) : ……………………………………………………………………………………………………, autorise le club, la fédération ou ses organes déconcentrés (ligue ou comité départemental</w:t>
      </w:r>
      <w:r w:rsidR="008D26FD">
        <w:rPr>
          <w:rFonts w:ascii="Calibri" w:eastAsia="Calibri" w:hAnsi="Calibri" w:cs="Calibri"/>
          <w:color w:val="000000"/>
          <w:sz w:val="20"/>
          <w:szCs w:val="20"/>
        </w:rPr>
        <w:t>), à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utiliser sur ses supports de communication, ma photo d’identité insérée sur la licence, à des fins exclusives de promotion de ses activités et à des fins non commerciales.</w:t>
      </w:r>
    </w:p>
    <w:p w14:paraId="7CBD5FC8" w14:textId="77777777" w:rsidR="001E68B1" w:rsidRDefault="00861CC3" w:rsidP="008D26FD">
      <w:pPr>
        <w:widowControl w:val="0"/>
        <w:pBdr>
          <w:top w:val="single" w:sz="4" w:space="3" w:color="000000"/>
          <w:left w:val="single" w:sz="4" w:space="4" w:color="000000"/>
          <w:bottom w:val="single" w:sz="4" w:space="12" w:color="000000"/>
          <w:right w:val="single" w:sz="4" w:space="4" w:color="000000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Je reconnais que cette cession de droit est effectuée à titre gratuit et valable pour la durée de la saison sportive en cours.</w:t>
      </w:r>
    </w:p>
    <w:p w14:paraId="08107066" w14:textId="77777777" w:rsidR="001E68B1" w:rsidRDefault="00861CC3">
      <w:pPr>
        <w:widowControl w:val="0"/>
        <w:pBdr>
          <w:top w:val="single" w:sz="4" w:space="3" w:color="000000"/>
          <w:left w:val="single" w:sz="4" w:space="4" w:color="000000"/>
          <w:bottom w:val="single" w:sz="4" w:space="12" w:color="000000"/>
          <w:right w:val="single" w:sz="4" w:space="4" w:color="000000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Date et </w:t>
      </w:r>
      <w:r w:rsidRPr="008D26FD">
        <w:rPr>
          <w:rFonts w:ascii="Calibri" w:eastAsia="Calibri" w:hAnsi="Calibri" w:cs="Calibri"/>
          <w:b/>
          <w:bCs/>
          <w:color w:val="000000"/>
          <w:sz w:val="20"/>
          <w:szCs w:val="20"/>
        </w:rPr>
        <w:t>signature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du licencié (ou s’il est mineur de son représentant légal) :</w:t>
      </w:r>
    </w:p>
    <w:p w14:paraId="79B4AC87" w14:textId="77777777" w:rsidR="001E68B1" w:rsidRDefault="001E68B1">
      <w:pPr>
        <w:widowControl w:val="0"/>
        <w:pBdr>
          <w:top w:val="single" w:sz="4" w:space="3" w:color="000000"/>
          <w:left w:val="single" w:sz="4" w:space="4" w:color="000000"/>
          <w:bottom w:val="single" w:sz="4" w:space="12" w:color="000000"/>
          <w:right w:val="single" w:sz="4" w:space="4" w:color="000000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34BAF15" w14:textId="77777777" w:rsidR="001E68B1" w:rsidRDefault="001E68B1">
      <w:pPr>
        <w:rPr>
          <w:rFonts w:ascii="Calibri,Bold" w:eastAsia="Calibri,Bold" w:hAnsi="Calibri,Bold" w:cs="Calibri,Bold"/>
          <w:b/>
          <w:color w:val="000000"/>
          <w:sz w:val="8"/>
          <w:szCs w:val="8"/>
        </w:rPr>
      </w:pPr>
    </w:p>
    <w:p w14:paraId="29886BCE" w14:textId="77777777" w:rsidR="001E68B1" w:rsidRDefault="00861CC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,Bold" w:eastAsia="Calibri,Bold" w:hAnsi="Calibri,Bold" w:cs="Calibri,Bold"/>
          <w:b/>
          <w:color w:val="000000"/>
          <w:sz w:val="16"/>
          <w:szCs w:val="16"/>
        </w:rPr>
      </w:pPr>
      <w:r>
        <w:rPr>
          <w:rFonts w:ascii="Calibri,Bold" w:eastAsia="Calibri,Bold" w:hAnsi="Calibri,Bold" w:cs="Calibri,Bold"/>
          <w:b/>
          <w:color w:val="000000"/>
          <w:sz w:val="16"/>
          <w:szCs w:val="16"/>
        </w:rPr>
        <w:t>Données personnelles</w:t>
      </w:r>
    </w:p>
    <w:p w14:paraId="719C99FF" w14:textId="77777777" w:rsidR="001E68B1" w:rsidRDefault="00861CC3" w:rsidP="008D26F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Les données à caractère personnel vous concernant sont indispensables à la gestion de votre licence par la FFRS. A défaut, votre demande de licence ou de renouvellement de licence ne pourra être prise en considération. Vous autorisez expressément la FF Roller à traiter et conserver par informatique les données vous concernant. Vous disposez d’un droit d’accès, en application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des art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. 39 et suivants de la loi du 6 juillet 1978 modifiée, de rectification et de mise à jour des données vous concernant auprès du service « vie fédérale » de la FF Roller ou sur votre espace licencié de la base de données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Rolskanet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 Ces informations sont destinées à la</w:t>
      </w:r>
    </w:p>
    <w:p w14:paraId="1FCCB583" w14:textId="77777777" w:rsidR="001E68B1" w:rsidRDefault="00861CC3" w:rsidP="008D26F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FF Roller et peuvent être communiquées à des tiers. Vous pouvez choisir de la part de qui vous pouvez recevoir des informations 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</w:p>
    <w:p w14:paraId="0B5C2F65" w14:textId="77777777" w:rsidR="001E68B1" w:rsidRDefault="008D26F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,Bold" w:eastAsia="Calibri,Bold" w:hAnsi="Calibri,Bold" w:cs="Calibri,Bold"/>
          <w:b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 w:rsidR="00861CC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61CC3">
        <w:rPr>
          <w:rFonts w:ascii="Calibri,Bold" w:eastAsia="Calibri,Bold" w:hAnsi="Calibri,Bold" w:cs="Calibri,Bold"/>
          <w:b/>
          <w:color w:val="000000"/>
          <w:sz w:val="20"/>
          <w:szCs w:val="20"/>
        </w:rPr>
        <w:t xml:space="preserve">Mailing interne </w:t>
      </w:r>
      <w:r w:rsidR="00861CC3">
        <w:rPr>
          <w:rFonts w:ascii="Calibri" w:eastAsia="Calibri" w:hAnsi="Calibri" w:cs="Calibri"/>
          <w:color w:val="000000"/>
          <w:sz w:val="16"/>
          <w:szCs w:val="16"/>
        </w:rPr>
        <w:t xml:space="preserve">(fédération, ligue, comité départemental et club) </w:t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 w:rsidR="00861CC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61CC3">
        <w:rPr>
          <w:rFonts w:ascii="Calibri,Bold" w:eastAsia="Calibri,Bold" w:hAnsi="Calibri,Bold" w:cs="Calibri,Bold"/>
          <w:b/>
          <w:color w:val="000000"/>
          <w:sz w:val="20"/>
          <w:szCs w:val="20"/>
        </w:rPr>
        <w:t xml:space="preserve">Tout mailing </w:t>
      </w:r>
      <w:r w:rsidR="00861CC3">
        <w:rPr>
          <w:rFonts w:ascii="Calibri" w:eastAsia="Calibri" w:hAnsi="Calibri" w:cs="Calibri"/>
          <w:color w:val="000000"/>
          <w:sz w:val="16"/>
          <w:szCs w:val="16"/>
        </w:rPr>
        <w:t>(fédéral et commercial)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A8"/>
      </w:r>
      <w:r w:rsidR="00861CC3">
        <w:rPr>
          <w:rFonts w:ascii="Calibri,Bold" w:eastAsia="Calibri,Bold" w:hAnsi="Calibri,Bold" w:cs="Calibri,Bold"/>
          <w:b/>
          <w:color w:val="000000"/>
          <w:sz w:val="20"/>
          <w:szCs w:val="20"/>
        </w:rPr>
        <w:t>Aucun mailing</w:t>
      </w:r>
    </w:p>
    <w:p w14:paraId="6A92F022" w14:textId="77777777" w:rsidR="001E68B1" w:rsidRDefault="001E68B1">
      <w:pPr>
        <w:rPr>
          <w:sz w:val="8"/>
          <w:szCs w:val="8"/>
        </w:rPr>
      </w:pPr>
      <w:bookmarkStart w:id="1" w:name="_heading=h.gjdgxs" w:colFirst="0" w:colLast="0"/>
      <w:bookmarkEnd w:id="1"/>
    </w:p>
    <w:sectPr w:rsidR="001E68B1" w:rsidSect="00470F2F">
      <w:headerReference w:type="default" r:id="rId7"/>
      <w:footerReference w:type="default" r:id="rId8"/>
      <w:headerReference w:type="first" r:id="rId9"/>
      <w:pgSz w:w="11906" w:h="16838"/>
      <w:pgMar w:top="1390" w:right="567" w:bottom="284" w:left="567" w:header="180" w:footer="2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FD507" w14:textId="77777777" w:rsidR="001A059A" w:rsidRDefault="001A059A">
      <w:r>
        <w:separator/>
      </w:r>
    </w:p>
  </w:endnote>
  <w:endnote w:type="continuationSeparator" w:id="0">
    <w:p w14:paraId="097A3450" w14:textId="77777777" w:rsidR="001A059A" w:rsidRDefault="001A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DejaVu Sans"/>
    <w:charset w:val="00"/>
    <w:family w:val="swiss"/>
    <w:pitch w:val="variable"/>
    <w:sig w:usb0="00000001" w:usb1="02000001" w:usb2="00000000" w:usb3="00000000" w:csb0="0000019F" w:csb1="00000000"/>
  </w:font>
  <w:font w:name="CG Times (WN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98C7" w14:textId="77777777" w:rsidR="001E68B1" w:rsidRDefault="00861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10B4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910B4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963E8" w14:textId="77777777" w:rsidR="001A059A" w:rsidRDefault="001A059A">
      <w:r>
        <w:separator/>
      </w:r>
    </w:p>
  </w:footnote>
  <w:footnote w:type="continuationSeparator" w:id="0">
    <w:p w14:paraId="028845FA" w14:textId="77777777" w:rsidR="001A059A" w:rsidRDefault="001A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FEE2" w14:textId="77777777" w:rsidR="00470F2F" w:rsidRDefault="00470F2F" w:rsidP="00470F2F">
    <w:pPr>
      <w:pStyle w:val="En-tte"/>
      <w:jc w:val="center"/>
    </w:pPr>
    <w:r>
      <w:t>Cadre réservé au Roller Club de Compiègne</w:t>
    </w:r>
  </w:p>
  <w:p w14:paraId="7268140B" w14:textId="77777777" w:rsidR="00470F2F" w:rsidRDefault="00470F2F" w:rsidP="00470F2F">
    <w:pPr>
      <w:pStyle w:val="En-tte"/>
      <w:jc w:val="center"/>
    </w:pPr>
    <w:r>
      <w:sym w:font="Wingdings" w:char="F0A8"/>
    </w:r>
    <w:r>
      <w:t>Dossier complet</w:t>
    </w:r>
    <w:r>
      <w:tab/>
    </w:r>
    <w:r>
      <w:sym w:font="Wingdings" w:char="F0A8"/>
    </w:r>
    <w:r>
      <w:t>Licence saisie le …………….</w:t>
    </w:r>
    <w:r w:rsidR="00B83630">
      <w:tab/>
    </w:r>
    <w:r w:rsidR="00B83630">
      <w:sym w:font="Wingdings" w:char="F0A8"/>
    </w:r>
    <w:r w:rsidR="00B83630">
      <w:t>Contact à jour</w:t>
    </w:r>
  </w:p>
  <w:p w14:paraId="1DD5D239" w14:textId="77777777" w:rsidR="001E68B1" w:rsidRDefault="00861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C19939" wp14:editId="0D1FEE03">
          <wp:simplePos x="0" y="0"/>
          <wp:positionH relativeFrom="column">
            <wp:posOffset>405765</wp:posOffset>
          </wp:positionH>
          <wp:positionV relativeFrom="paragraph">
            <wp:posOffset>1852929</wp:posOffset>
          </wp:positionV>
          <wp:extent cx="6109335" cy="5084445"/>
          <wp:effectExtent l="0" t="0" r="0" b="0"/>
          <wp:wrapNone/>
          <wp:docPr id="4" name="image1.jpg" descr="Roller C Compiègne se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oller C Compiègne seu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335" cy="5084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2175" w14:textId="77777777" w:rsidR="00470F2F" w:rsidRDefault="00470F2F">
    <w:pPr>
      <w:pStyle w:val="En-tte"/>
    </w:pPr>
    <w:r>
      <w:rPr>
        <w:noProof/>
      </w:rPr>
      <w:drawing>
        <wp:inline distT="0" distB="0" distL="0" distR="0" wp14:anchorId="1CFA9573" wp14:editId="544424A2">
          <wp:extent cx="1787532" cy="662940"/>
          <wp:effectExtent l="0" t="0" r="3175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057" cy="66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B1"/>
    <w:rsid w:val="000F4793"/>
    <w:rsid w:val="00186943"/>
    <w:rsid w:val="001A059A"/>
    <w:rsid w:val="001E68B1"/>
    <w:rsid w:val="00293DBD"/>
    <w:rsid w:val="002B0808"/>
    <w:rsid w:val="00470F2F"/>
    <w:rsid w:val="005910B4"/>
    <w:rsid w:val="005F4090"/>
    <w:rsid w:val="00681297"/>
    <w:rsid w:val="00796BDD"/>
    <w:rsid w:val="007A7F8B"/>
    <w:rsid w:val="007C245E"/>
    <w:rsid w:val="00861CC3"/>
    <w:rsid w:val="008D26FD"/>
    <w:rsid w:val="009859F5"/>
    <w:rsid w:val="009C6B4F"/>
    <w:rsid w:val="00A532A3"/>
    <w:rsid w:val="00B623A6"/>
    <w:rsid w:val="00B656FF"/>
    <w:rsid w:val="00B83630"/>
    <w:rsid w:val="00C46451"/>
    <w:rsid w:val="00C72813"/>
    <w:rsid w:val="00F3758D"/>
    <w:rsid w:val="00FA5F87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4CF2B"/>
  <w15:docId w15:val="{99D076BC-4F34-4434-AA10-A80EC54A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7F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7F5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2C4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872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872B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61B0C"/>
  </w:style>
  <w:style w:type="paragraph" w:styleId="Textedebulles">
    <w:name w:val="Balloon Text"/>
    <w:basedOn w:val="Normal"/>
    <w:link w:val="TextedebullesCar"/>
    <w:uiPriority w:val="99"/>
    <w:rsid w:val="008E37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8E3744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uiPriority w:val="99"/>
    <w:rsid w:val="00962AC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Lienhypertexte">
    <w:name w:val="Hyperlink"/>
    <w:uiPriority w:val="99"/>
    <w:rsid w:val="00927593"/>
    <w:rPr>
      <w:rFonts w:cs="Times New Roman"/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D7F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7F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Lienhypertextesuivivisit">
    <w:name w:val="FollowedHyperlink"/>
    <w:unhideWhenUsed/>
    <w:rsid w:val="002D7F58"/>
    <w:rPr>
      <w:rFonts w:ascii="Times New Roman" w:hAnsi="Times New Roman" w:cs="Times New Roman" w:hint="default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D7F58"/>
    <w:pPr>
      <w:spacing w:before="100" w:beforeAutospacing="1" w:after="100" w:afterAutospacing="1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2D7F5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2D7F58"/>
    <w:rPr>
      <w:sz w:val="24"/>
      <w:szCs w:val="24"/>
    </w:rPr>
  </w:style>
  <w:style w:type="paragraph" w:styleId="Notedefin">
    <w:name w:val="endnote text"/>
    <w:basedOn w:val="Normal"/>
    <w:link w:val="NotedefinCar"/>
    <w:uiPriority w:val="99"/>
    <w:unhideWhenUsed/>
    <w:rsid w:val="002D7F58"/>
    <w:rPr>
      <w:rFonts w:ascii="Calibri" w:hAnsi="Calibri" w:cs="Calibri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2D7F58"/>
    <w:rPr>
      <w:rFonts w:ascii="Calibri" w:hAnsi="Calibri" w:cs="Calibri"/>
      <w:lang w:eastAsia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2D7F58"/>
    <w:pPr>
      <w:widowControl w:val="0"/>
      <w:ind w:left="380"/>
    </w:pPr>
    <w:rPr>
      <w:rFonts w:ascii="Source Sans Pro" w:eastAsia="Source Sans Pro" w:hAnsi="Source Sans Pro"/>
      <w:sz w:val="20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D7F58"/>
    <w:rPr>
      <w:rFonts w:ascii="Source Sans Pro" w:eastAsia="Source Sans Pro" w:hAnsi="Source Sans Pro"/>
      <w:lang w:val="en-US" w:eastAsia="en-US"/>
    </w:rPr>
  </w:style>
  <w:style w:type="paragraph" w:styleId="Sansinterligne">
    <w:name w:val="No Spacing"/>
    <w:uiPriority w:val="1"/>
    <w:qFormat/>
    <w:rsid w:val="002D7F58"/>
    <w:rPr>
      <w:rFonts w:ascii="Calibri" w:hAnsi="Calibri" w:cs="Calibri"/>
      <w:sz w:val="22"/>
      <w:szCs w:val="22"/>
      <w:lang w:eastAsia="en-US"/>
    </w:rPr>
  </w:style>
  <w:style w:type="paragraph" w:styleId="Rvision">
    <w:name w:val="Revision"/>
    <w:uiPriority w:val="99"/>
    <w:semiHidden/>
    <w:rsid w:val="002D7F58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D7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7F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Calibri"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7F58"/>
    <w:rPr>
      <w:rFonts w:ascii="Calibri" w:hAnsi="Calibri" w:cs="Calibri"/>
      <w:i/>
      <w:iCs/>
      <w:color w:val="4F81BD" w:themeColor="accent1"/>
      <w:sz w:val="22"/>
      <w:szCs w:val="22"/>
      <w:lang w:eastAsia="en-US"/>
    </w:rPr>
  </w:style>
  <w:style w:type="paragraph" w:customStyle="1" w:styleId="style">
    <w:name w:val="style."/>
    <w:basedOn w:val="Normal"/>
    <w:uiPriority w:val="99"/>
    <w:semiHidden/>
    <w:rsid w:val="002D7F58"/>
    <w:pPr>
      <w:tabs>
        <w:tab w:val="left" w:leader="dot" w:pos="5245"/>
        <w:tab w:val="left" w:leader="dot" w:pos="5586"/>
      </w:tabs>
      <w:ind w:left="1134"/>
    </w:pPr>
    <w:rPr>
      <w:rFonts w:ascii="CG Times (WN)" w:hAnsi="CG Times (WN)" w:cs="CG Times (WN)"/>
      <w:sz w:val="16"/>
      <w:szCs w:val="16"/>
    </w:rPr>
  </w:style>
  <w:style w:type="paragraph" w:customStyle="1" w:styleId="Titre11">
    <w:name w:val="Titre 11"/>
    <w:basedOn w:val="Normal"/>
    <w:uiPriority w:val="1"/>
    <w:semiHidden/>
    <w:qFormat/>
    <w:rsid w:val="002D7F58"/>
    <w:pPr>
      <w:widowControl w:val="0"/>
      <w:ind w:left="520"/>
      <w:outlineLvl w:val="1"/>
    </w:pPr>
    <w:rPr>
      <w:rFonts w:ascii="Source Sans Pro" w:eastAsia="Source Sans Pro" w:hAnsi="Source Sans Pro"/>
      <w:b/>
      <w:bCs/>
      <w:lang w:val="en-US" w:eastAsia="en-US"/>
    </w:rPr>
  </w:style>
  <w:style w:type="paragraph" w:customStyle="1" w:styleId="Titre21">
    <w:name w:val="Titre 21"/>
    <w:basedOn w:val="Normal"/>
    <w:uiPriority w:val="1"/>
    <w:semiHidden/>
    <w:qFormat/>
    <w:rsid w:val="002D7F58"/>
    <w:pPr>
      <w:widowControl w:val="0"/>
      <w:ind w:left="380"/>
      <w:outlineLvl w:val="2"/>
    </w:pPr>
    <w:rPr>
      <w:rFonts w:ascii="Source Sans Pro" w:eastAsia="Source Sans Pro" w:hAnsi="Source Sans Pro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semiHidden/>
    <w:qFormat/>
    <w:rsid w:val="002D7F5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ppeldenotedefin">
    <w:name w:val="endnote reference"/>
    <w:unhideWhenUsed/>
    <w:rsid w:val="002D7F58"/>
    <w:rPr>
      <w:rFonts w:ascii="Times New Roman" w:hAnsi="Times New Roman" w:cs="Times New Roman" w:hint="default"/>
      <w:vertAlign w:val="superscript"/>
    </w:rPr>
  </w:style>
  <w:style w:type="table" w:customStyle="1" w:styleId="Grilledutableau1">
    <w:name w:val="Grille du tableau1"/>
    <w:basedOn w:val="TableauNormal"/>
    <w:uiPriority w:val="59"/>
    <w:rsid w:val="002D7F58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D7F58"/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uJHDoMCPXfTTqC74lFGQBjYGJQ==">AMUW2mXV/4yecuN+b4LDu/pAShOLi7tsAuke75Jn/9kWXY0SlRdcTtok7QQT7C5AgqKiq5nBgMsBkI2E/gFdmzqE4mmHUHGNsC52URQsphOCUrc/nEgmxB7uUj00HVvyrTHmBHfKfG7XEpz0v9XicYVpjxzd8nsLxHTX9RJ++tf3YNdLO2Cw480jiFBFKbQvsVk04z8JLhZPAR1s1MAFMEFwR0IxEjJFA0lxaXzZJi1X0RageiTBEMfP0+Mpub+UzDrJRvRT5uz2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ROLLER COMPIEGNE</dc:creator>
  <cp:lastModifiedBy>jean-paul.marechal5@orange.fr</cp:lastModifiedBy>
  <cp:revision>2</cp:revision>
  <dcterms:created xsi:type="dcterms:W3CDTF">2023-07-11T16:28:00Z</dcterms:created>
  <dcterms:modified xsi:type="dcterms:W3CDTF">2023-07-11T16:28:00Z</dcterms:modified>
</cp:coreProperties>
</file>